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43" w:rsidRDefault="002B0343" w:rsidP="002B0343">
      <w:pPr>
        <w:ind w:right="-7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343" w:rsidRDefault="002B0343" w:rsidP="002B0343">
      <w:pPr>
        <w:ind w:right="-7"/>
        <w:jc w:val="center"/>
        <w:rPr>
          <w:noProof/>
          <w:szCs w:val="22"/>
        </w:rPr>
      </w:pPr>
    </w:p>
    <w:p w:rsidR="002B0343" w:rsidRPr="002B0343" w:rsidRDefault="002B0343" w:rsidP="002B034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2B0343" w:rsidRPr="002B0343" w:rsidRDefault="002B0343" w:rsidP="002B034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ВОЛОГОДСКОЙ ОБЛАСТИ</w:t>
      </w:r>
    </w:p>
    <w:p w:rsidR="002B0343" w:rsidRPr="002B0343" w:rsidRDefault="002B0343" w:rsidP="002B0343">
      <w:pPr>
        <w:tabs>
          <w:tab w:val="left" w:pos="1418"/>
        </w:tabs>
        <w:spacing w:line="360" w:lineRule="auto"/>
        <w:jc w:val="center"/>
        <w:rPr>
          <w:rFonts w:ascii="Times New Roman" w:hAnsi="Times New Roman"/>
          <w:b/>
          <w:sz w:val="36"/>
          <w:szCs w:val="28"/>
        </w:rPr>
      </w:pPr>
      <w:r w:rsidRPr="002B0343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7A039A" w:rsidRDefault="009566FE" w:rsidP="009566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B0343" w:rsidRDefault="00194AFB" w:rsidP="002B03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B0343">
        <w:rPr>
          <w:rFonts w:ascii="Times New Roman" w:hAnsi="Times New Roman"/>
          <w:sz w:val="28"/>
          <w:szCs w:val="28"/>
        </w:rPr>
        <w:t>13.10.2023</w:t>
      </w:r>
      <w:r w:rsidR="00264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9D610E">
        <w:rPr>
          <w:rFonts w:ascii="Times New Roman" w:hAnsi="Times New Roman"/>
          <w:sz w:val="28"/>
          <w:szCs w:val="28"/>
        </w:rPr>
        <w:t xml:space="preserve"> </w:t>
      </w:r>
      <w:r w:rsidR="002B0343">
        <w:rPr>
          <w:rFonts w:ascii="Times New Roman" w:hAnsi="Times New Roman"/>
          <w:sz w:val="28"/>
          <w:szCs w:val="28"/>
        </w:rPr>
        <w:t>489</w:t>
      </w:r>
    </w:p>
    <w:p w:rsidR="00194AFB" w:rsidRDefault="00194AFB" w:rsidP="002B0343">
      <w:pPr>
        <w:ind w:right="6944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:rsidR="00423311" w:rsidRDefault="00423311" w:rsidP="00194AFB">
      <w:pPr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194AFB" w:rsidRDefault="00423311" w:rsidP="004B7C83">
      <w:pPr>
        <w:ind w:right="4394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Cs/>
          <w:sz w:val="28"/>
          <w:szCs w:val="28"/>
        </w:rPr>
        <w:t>Об утверждении Порядка общественного обсуждения проектов документов стратегического планирования Нюксенского муниципального округа</w:t>
      </w:r>
    </w:p>
    <w:p w:rsidR="00194AFB" w:rsidRDefault="00194AFB" w:rsidP="00194AF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4AFB" w:rsidRDefault="00194AFB" w:rsidP="002B03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В соответствии с Федеральным законом от 28 июня 2014 года № 172-ФЗ «О стратегическом планировании в Российской Федерации», на основании решения Представительного Собрания Нюксенского муниципального района от 29 июня 2018 года № 52 «Об утверждении Положения о стратегическом планировании в Нюксенск</w:t>
      </w:r>
      <w:bookmarkStart w:id="0" w:name="_GoBack"/>
      <w:bookmarkEnd w:id="0"/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ом муниципальном районе», в целях обеспечения открытости и доступности информации об основных положениях документов стратегического планирования Нюксенского муниципального </w:t>
      </w:r>
      <w:r w:rsidR="003577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округа</w:t>
      </w:r>
    </w:p>
    <w:p w:rsidR="00194AFB" w:rsidRDefault="00194AFB" w:rsidP="002B03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ПОСТАНОВЛЯЮ:</w:t>
      </w:r>
    </w:p>
    <w:p w:rsidR="00194AFB" w:rsidRDefault="00194AFB" w:rsidP="002B034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1.</w:t>
      </w:r>
      <w:r w:rsidR="002B034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 Утвердить прилагаемый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Порядок общественного обсуждения проектов документов стратегического планирования Нюксенского муниципального </w:t>
      </w:r>
      <w:r w:rsidR="003577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округа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.</w:t>
      </w:r>
    </w:p>
    <w:p w:rsidR="003577BF" w:rsidRDefault="003577BF" w:rsidP="002B0343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2.</w:t>
      </w:r>
      <w:r w:rsidR="002B0343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Признать утратившим силу Постановление администрации Нюксенского муниципального района Вологодской области </w:t>
      </w:r>
      <w:r w:rsidRPr="003577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от 02.07.2018 № 203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 «</w:t>
      </w:r>
      <w:r w:rsidRPr="003577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 утверждении Порядка общественного обсуждения проектов документов стратегического планирования Нюксенского муниципального района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».</w:t>
      </w:r>
    </w:p>
    <w:p w:rsidR="00194AFB" w:rsidRDefault="003577BF" w:rsidP="002B03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3</w:t>
      </w:r>
      <w:r w:rsidR="00194AFB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. Контроль за исполнением настоящего постановления </w:t>
      </w: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оставляю за собой.</w:t>
      </w:r>
    </w:p>
    <w:p w:rsidR="003577BF" w:rsidRDefault="003577BF" w:rsidP="002B03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4. </w:t>
      </w:r>
      <w:r w:rsidRPr="003577BF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Настоящее постановление подлежит опубликованию и размещению на официальном сайте Нюксенского муниципального округа в информационно-телекоммуникационной сети "Интернет".</w:t>
      </w:r>
    </w:p>
    <w:p w:rsidR="00194AFB" w:rsidRDefault="00194AFB" w:rsidP="002B034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7BF" w:rsidRDefault="003577BF" w:rsidP="00194AFB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77BF" w:rsidRDefault="00194AFB" w:rsidP="00194AF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Глав</w:t>
      </w:r>
      <w:r w:rsidR="003577BF"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577BF">
        <w:rPr>
          <w:rFonts w:ascii="Times New Roman" w:eastAsia="Calibri" w:hAnsi="Times New Roman"/>
          <w:sz w:val="28"/>
          <w:szCs w:val="28"/>
          <w:lang w:eastAsia="en-US"/>
        </w:rPr>
        <w:t>Нюксенского муниципального округа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</w:t>
      </w:r>
      <w:r w:rsidR="003577BF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2B0343"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577BF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577BF">
        <w:rPr>
          <w:rFonts w:ascii="Times New Roman" w:eastAsia="Calibri" w:hAnsi="Times New Roman"/>
          <w:sz w:val="28"/>
          <w:szCs w:val="28"/>
          <w:lang w:eastAsia="en-US"/>
        </w:rPr>
        <w:t>С. К. Мазаев</w:t>
      </w:r>
    </w:p>
    <w:p w:rsidR="003577BF" w:rsidRDefault="003577BF" w:rsidP="00194AF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Spec="right" w:tblpY="-325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</w:tblGrid>
      <w:tr w:rsidR="009D610E" w:rsidTr="009D610E">
        <w:trPr>
          <w:trHeight w:val="1701"/>
        </w:trPr>
        <w:tc>
          <w:tcPr>
            <w:tcW w:w="4311" w:type="dxa"/>
            <w:hideMark/>
          </w:tcPr>
          <w:p w:rsidR="009D610E" w:rsidRDefault="009D610E" w:rsidP="00423311">
            <w:pPr>
              <w:shd w:val="clear" w:color="auto" w:fill="FFFFFF"/>
              <w:tabs>
                <w:tab w:val="left" w:pos="885"/>
              </w:tabs>
              <w:ind w:left="1310" w:righ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</w:p>
          <w:p w:rsidR="00423311" w:rsidRDefault="009D610E" w:rsidP="00423311">
            <w:pPr>
              <w:shd w:val="clear" w:color="auto" w:fill="FFFFFF"/>
              <w:tabs>
                <w:tab w:val="left" w:pos="885"/>
              </w:tabs>
              <w:ind w:left="1310" w:righ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</w:p>
          <w:p w:rsidR="009D610E" w:rsidRDefault="009D610E" w:rsidP="00423311">
            <w:pPr>
              <w:shd w:val="clear" w:color="auto" w:fill="FFFFFF"/>
              <w:tabs>
                <w:tab w:val="left" w:pos="885"/>
              </w:tabs>
              <w:ind w:left="1310" w:righ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:rsidR="00423311" w:rsidRDefault="00423311" w:rsidP="00423311">
            <w:pPr>
              <w:shd w:val="clear" w:color="auto" w:fill="FFFFFF"/>
              <w:tabs>
                <w:tab w:val="left" w:pos="885"/>
              </w:tabs>
              <w:ind w:left="1310" w:righ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Нюксенского</w:t>
            </w:r>
          </w:p>
          <w:p w:rsidR="009D610E" w:rsidRDefault="009D610E" w:rsidP="00423311">
            <w:pPr>
              <w:shd w:val="clear" w:color="auto" w:fill="FFFFFF"/>
              <w:tabs>
                <w:tab w:val="left" w:pos="885"/>
              </w:tabs>
              <w:ind w:left="1310" w:righ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3577BF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  <w:p w:rsidR="009D610E" w:rsidRDefault="009D610E" w:rsidP="002B0343">
            <w:pPr>
              <w:shd w:val="clear" w:color="auto" w:fill="FFFFFF"/>
              <w:tabs>
                <w:tab w:val="left" w:pos="885"/>
              </w:tabs>
              <w:ind w:left="1310" w:right="-142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B0343">
              <w:rPr>
                <w:rFonts w:ascii="Times New Roman" w:hAnsi="Times New Roman"/>
                <w:sz w:val="28"/>
                <w:szCs w:val="28"/>
              </w:rPr>
              <w:t>13.10.2023</w:t>
            </w:r>
            <w:r w:rsidR="0035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2B0343">
              <w:rPr>
                <w:rFonts w:ascii="Times New Roman" w:hAnsi="Times New Roman"/>
                <w:sz w:val="28"/>
                <w:szCs w:val="28"/>
              </w:rPr>
              <w:t xml:space="preserve"> 489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94AFB" w:rsidRDefault="00194AFB" w:rsidP="00194AF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94AFB" w:rsidRDefault="00194AFB" w:rsidP="00194AFB">
      <w:pPr>
        <w:spacing w:line="276" w:lineRule="auto"/>
        <w:rPr>
          <w:rFonts w:ascii="Times New Roman" w:hAnsi="Times New Roman"/>
          <w:snapToGrid w:val="0"/>
          <w:sz w:val="28"/>
        </w:rPr>
      </w:pPr>
    </w:p>
    <w:p w:rsidR="00194AFB" w:rsidRDefault="00194AFB" w:rsidP="00194AFB">
      <w:pPr>
        <w:spacing w:line="276" w:lineRule="auto"/>
        <w:rPr>
          <w:rFonts w:ascii="Times New Roman" w:hAnsi="Times New Roman"/>
          <w:snapToGrid w:val="0"/>
          <w:sz w:val="28"/>
        </w:rPr>
      </w:pPr>
    </w:p>
    <w:p w:rsidR="00194AFB" w:rsidRDefault="00194AFB" w:rsidP="00194AFB">
      <w:pPr>
        <w:spacing w:line="276" w:lineRule="auto"/>
        <w:rPr>
          <w:rFonts w:ascii="Times New Roman" w:hAnsi="Times New Roman"/>
          <w:snapToGrid w:val="0"/>
          <w:sz w:val="28"/>
        </w:rPr>
      </w:pPr>
    </w:p>
    <w:p w:rsidR="00194AFB" w:rsidRDefault="00194AFB" w:rsidP="00194AFB">
      <w:pPr>
        <w:spacing w:line="276" w:lineRule="auto"/>
        <w:rPr>
          <w:rFonts w:ascii="Times New Roman" w:hAnsi="Times New Roman"/>
          <w:snapToGrid w:val="0"/>
          <w:sz w:val="28"/>
        </w:rPr>
      </w:pPr>
    </w:p>
    <w:p w:rsidR="00194AFB" w:rsidRDefault="00194AFB" w:rsidP="002B0343">
      <w:pPr>
        <w:spacing w:line="276" w:lineRule="auto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Порядок</w:t>
      </w:r>
    </w:p>
    <w:p w:rsidR="00194AFB" w:rsidRDefault="00194AFB" w:rsidP="002B0343">
      <w:pPr>
        <w:spacing w:line="276" w:lineRule="auto"/>
        <w:jc w:val="center"/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общественного обсуждения проектов документов стратегического</w:t>
      </w:r>
    </w:p>
    <w:p w:rsidR="00194AFB" w:rsidRDefault="00194AFB" w:rsidP="002B0343">
      <w:pPr>
        <w:spacing w:line="276" w:lineRule="auto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 xml:space="preserve">планирования </w:t>
      </w:r>
      <w:r>
        <w:rPr>
          <w:rFonts w:ascii="Times New Roman" w:hAnsi="Times New Roman"/>
          <w:snapToGrid w:val="0"/>
          <w:sz w:val="28"/>
        </w:rPr>
        <w:t xml:space="preserve">Нюксенского муниципального </w:t>
      </w:r>
      <w:r w:rsidR="004309E1">
        <w:rPr>
          <w:rFonts w:ascii="Times New Roman" w:hAnsi="Times New Roman"/>
          <w:snapToGrid w:val="0"/>
          <w:sz w:val="28"/>
        </w:rPr>
        <w:t>округа</w:t>
      </w:r>
    </w:p>
    <w:p w:rsidR="00194AFB" w:rsidRDefault="00194AFB" w:rsidP="002B0343">
      <w:pPr>
        <w:spacing w:line="276" w:lineRule="auto"/>
        <w:jc w:val="center"/>
        <w:rPr>
          <w:rFonts w:ascii="Times New Roman" w:hAnsi="Times New Roman"/>
          <w:snapToGrid w:val="0"/>
          <w:sz w:val="28"/>
        </w:rPr>
      </w:pPr>
      <w:r>
        <w:rPr>
          <w:rFonts w:ascii="Times New Roman" w:hAnsi="Times New Roman"/>
          <w:snapToGrid w:val="0"/>
          <w:sz w:val="28"/>
        </w:rPr>
        <w:t>(далее – порядок)</w:t>
      </w:r>
    </w:p>
    <w:p w:rsidR="00194AFB" w:rsidRDefault="00194AFB" w:rsidP="00194AFB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1. </w:t>
      </w:r>
      <w:r w:rsidR="00194AFB" w:rsidRPr="002B0343">
        <w:rPr>
          <w:rFonts w:ascii="Times New Roman" w:hAnsi="Times New Roman"/>
          <w:sz w:val="28"/>
          <w:szCs w:val="28"/>
        </w:rPr>
        <w:t xml:space="preserve">Настоящий порядок устанавливает форму, порядок и сроки общественного обсуждения проектов документов стратегического планирования Нюксенского муниципального </w:t>
      </w:r>
      <w:r w:rsidRPr="002B0343">
        <w:rPr>
          <w:rFonts w:ascii="Times New Roman" w:hAnsi="Times New Roman"/>
          <w:sz w:val="28"/>
          <w:szCs w:val="28"/>
        </w:rPr>
        <w:t>округа</w:t>
      </w:r>
      <w:r w:rsidR="00194AFB" w:rsidRPr="002B0343">
        <w:rPr>
          <w:rFonts w:ascii="Times New Roman" w:hAnsi="Times New Roman"/>
          <w:sz w:val="28"/>
          <w:szCs w:val="28"/>
        </w:rPr>
        <w:t xml:space="preserve"> (далее – общественное обсуждение).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2. </w:t>
      </w:r>
      <w:r w:rsidR="00194AFB" w:rsidRPr="002B0343">
        <w:rPr>
          <w:rFonts w:ascii="Times New Roman" w:hAnsi="Times New Roman"/>
          <w:sz w:val="28"/>
          <w:szCs w:val="28"/>
        </w:rPr>
        <w:t>Общественное обсуждение осуществляется в отношении: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плана мероприятий по реализации стратегии социально-экономического развития </w:t>
      </w:r>
      <w:r w:rsidR="004309E1" w:rsidRPr="002B0343">
        <w:rPr>
          <w:rFonts w:ascii="Times New Roman" w:hAnsi="Times New Roman"/>
          <w:sz w:val="28"/>
          <w:szCs w:val="28"/>
        </w:rPr>
        <w:t>округа</w:t>
      </w:r>
      <w:r w:rsidRPr="002B0343">
        <w:rPr>
          <w:rFonts w:ascii="Times New Roman" w:hAnsi="Times New Roman"/>
          <w:sz w:val="28"/>
          <w:szCs w:val="28"/>
        </w:rPr>
        <w:t>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прогноза социально-экономического развития </w:t>
      </w:r>
      <w:r w:rsidR="004309E1" w:rsidRPr="002B0343">
        <w:rPr>
          <w:rFonts w:ascii="Times New Roman" w:hAnsi="Times New Roman"/>
          <w:sz w:val="28"/>
          <w:szCs w:val="28"/>
        </w:rPr>
        <w:t>округа</w:t>
      </w:r>
      <w:r w:rsidRPr="002B0343">
        <w:rPr>
          <w:rFonts w:ascii="Times New Roman" w:hAnsi="Times New Roman"/>
          <w:sz w:val="28"/>
          <w:szCs w:val="28"/>
        </w:rPr>
        <w:t xml:space="preserve"> на среднесрочный период;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муниципальных программ </w:t>
      </w:r>
      <w:r w:rsidR="004309E1" w:rsidRPr="002B0343">
        <w:rPr>
          <w:rFonts w:ascii="Times New Roman" w:hAnsi="Times New Roman"/>
          <w:sz w:val="28"/>
          <w:szCs w:val="28"/>
        </w:rPr>
        <w:t>округа</w:t>
      </w:r>
      <w:r w:rsidRPr="002B0343">
        <w:rPr>
          <w:rFonts w:ascii="Times New Roman" w:hAnsi="Times New Roman"/>
          <w:sz w:val="28"/>
          <w:szCs w:val="28"/>
        </w:rPr>
        <w:t>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3. </w:t>
      </w:r>
      <w:r w:rsidR="00194AFB" w:rsidRPr="002B0343">
        <w:rPr>
          <w:rFonts w:ascii="Times New Roman" w:hAnsi="Times New Roman"/>
          <w:sz w:val="28"/>
          <w:szCs w:val="28"/>
        </w:rPr>
        <w:t>Общественному обсуждению подлежат проекты вновь разрабатываемых документов, а также проекты действующих документов, излагаемых в новой редакции.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4. </w:t>
      </w:r>
      <w:r w:rsidR="00194AFB" w:rsidRPr="002B0343">
        <w:rPr>
          <w:rFonts w:ascii="Times New Roman" w:hAnsi="Times New Roman"/>
          <w:sz w:val="28"/>
          <w:szCs w:val="28"/>
        </w:rPr>
        <w:t xml:space="preserve">Общественное обсуждение осуществляется в форме размещения проектов документов стратегического планирования в разделе «Документы» на официальном сайте администрации Нюксенского муниципального </w:t>
      </w:r>
      <w:r w:rsidRPr="002B0343">
        <w:rPr>
          <w:rFonts w:ascii="Times New Roman" w:hAnsi="Times New Roman"/>
          <w:sz w:val="28"/>
          <w:szCs w:val="28"/>
        </w:rPr>
        <w:t>округа</w:t>
      </w:r>
      <w:r w:rsidR="00194AFB" w:rsidRPr="002B0343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2B0343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https://35nyuksenskij.gosuslugi.ru/</w:t>
        </w:r>
      </w:hyperlink>
      <w:r w:rsidRPr="002B0343">
        <w:rPr>
          <w:rFonts w:ascii="Times New Roman" w:hAnsi="Times New Roman"/>
          <w:sz w:val="28"/>
          <w:szCs w:val="28"/>
        </w:rPr>
        <w:t xml:space="preserve"> </w:t>
      </w:r>
      <w:r w:rsidR="00194AFB" w:rsidRPr="002B0343">
        <w:rPr>
          <w:rFonts w:ascii="Times New Roman" w:hAnsi="Times New Roman"/>
          <w:sz w:val="28"/>
          <w:szCs w:val="28"/>
        </w:rPr>
        <w:t>в информационно-коммуникационной сети Интернет, с обеспечением возможности участникам общественного обсуждения направлять разработчику свои замечания и (или) предложения в электронном или письменном виде. Одновременно проекты документов стратегического планирования размещаются в федеральной информационной системе стратегического планирования – государственной автоматизированной информационной системе «Управление» (далее – ГАС «Управление»).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5. </w:t>
      </w:r>
      <w:r w:rsidR="00194AFB" w:rsidRPr="002B0343">
        <w:rPr>
          <w:rFonts w:ascii="Times New Roman" w:hAnsi="Times New Roman"/>
          <w:sz w:val="28"/>
          <w:szCs w:val="28"/>
        </w:rPr>
        <w:t>Проекты документов стратегического планирования выносятся на общественное обсуждение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6. </w:t>
      </w:r>
      <w:r w:rsidR="00194AFB" w:rsidRPr="002B0343">
        <w:rPr>
          <w:rFonts w:ascii="Times New Roman" w:hAnsi="Times New Roman"/>
          <w:sz w:val="28"/>
          <w:szCs w:val="28"/>
        </w:rPr>
        <w:t>В общественном обсуждении могут на равных условиях принимать участие любые юридические лица вне зависимости от организационно-правовой формы, формы собственности, любые физические лица, в том числе индивидуальные предприниматели, государственные органы и органы местного самоуправления (далее – участник общественного обсуждения).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lastRenderedPageBreak/>
        <w:t xml:space="preserve">7. </w:t>
      </w:r>
      <w:r w:rsidR="00194AFB" w:rsidRPr="002B0343">
        <w:rPr>
          <w:rFonts w:ascii="Times New Roman" w:hAnsi="Times New Roman"/>
          <w:sz w:val="28"/>
          <w:szCs w:val="28"/>
        </w:rPr>
        <w:t xml:space="preserve">С целью организации проведения общественного обсуждения ответственный исполнитель (разработчик проекта) размещает на официальном сайте администрации Нюксенского муниципального </w:t>
      </w:r>
      <w:r w:rsidRPr="002B0343">
        <w:rPr>
          <w:rFonts w:ascii="Times New Roman" w:hAnsi="Times New Roman"/>
          <w:sz w:val="28"/>
          <w:szCs w:val="28"/>
        </w:rPr>
        <w:t>округа</w:t>
      </w:r>
      <w:r w:rsidR="00194AFB" w:rsidRPr="002B0343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 уведомление о проведении общественного обсуждения (далее – уведомление) по форме согласно приложению 1 к настоящему порядку.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В этот же день ответственный исполнитель (разработчик проекта) размещает проект документа стратегического планирования и контактную информацию для направления замечаний и предложений в разделе «Общественное обсуждение проектов» в ГАС «Управление».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8. </w:t>
      </w:r>
      <w:r w:rsidR="00194AFB" w:rsidRPr="002B0343">
        <w:rPr>
          <w:rFonts w:ascii="Times New Roman" w:hAnsi="Times New Roman"/>
          <w:sz w:val="28"/>
          <w:szCs w:val="28"/>
        </w:rPr>
        <w:t>Срок общественного обсуждения устанавливается ответственным исполнителем (разработчиком проекта), но не может составлять менее 7 и более 30 календарных дней.</w:t>
      </w:r>
    </w:p>
    <w:p w:rsidR="00194AFB" w:rsidRPr="002B0343" w:rsidRDefault="004309E1" w:rsidP="002B0343">
      <w:pPr>
        <w:tabs>
          <w:tab w:val="left" w:pos="851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9. </w:t>
      </w:r>
      <w:r w:rsidR="00194AFB" w:rsidRPr="002B0343">
        <w:rPr>
          <w:rFonts w:ascii="Times New Roman" w:hAnsi="Times New Roman"/>
          <w:sz w:val="28"/>
          <w:szCs w:val="28"/>
        </w:rPr>
        <w:t>Предложения и замечания по проекту документа стратегического планирования принимаются ответственным исполнителем (разработчиком проекта) в электронном и (или) письменном виде и носят рекомендательный характер.</w:t>
      </w:r>
    </w:p>
    <w:p w:rsidR="00194AFB" w:rsidRPr="002B0343" w:rsidRDefault="004309E1" w:rsidP="002B034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10. </w:t>
      </w:r>
      <w:r w:rsidR="00194AFB" w:rsidRPr="002B0343">
        <w:rPr>
          <w:rFonts w:ascii="Times New Roman" w:hAnsi="Times New Roman"/>
          <w:sz w:val="28"/>
          <w:szCs w:val="28"/>
        </w:rPr>
        <w:t>Ответственный исполнитель (разработчик проекта) после завершения общественного обсуждения в течение 3-х рабочих дней анализирует замечания и (или) предложения, поступившие в рамках общественного обсуждения, и принимает решение об их принятии или отклонении.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Не рассматриваются следующие замечания и (или) предложения: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не содержащие контактную информацию об участнике общественного обсуждения;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не поддающиеся прочтению;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имеющие экстремистскую направленность;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содержащие нецензурные либо оскорбительные выражения;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не относящиеся к теме обсуждаемого проекта документа стратегического планирования;</w:t>
      </w:r>
    </w:p>
    <w:p w:rsidR="00194AFB" w:rsidRPr="002B0343" w:rsidRDefault="00194AFB" w:rsidP="002B0343">
      <w:pPr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>поступившие по истечении срока, указанного в уведомлении о проведении общественного обсуждения.</w:t>
      </w:r>
    </w:p>
    <w:p w:rsidR="00194AFB" w:rsidRPr="002B0343" w:rsidRDefault="004309E1" w:rsidP="002B034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11. </w:t>
      </w:r>
      <w:r w:rsidR="00194AFB" w:rsidRPr="002B0343">
        <w:rPr>
          <w:rFonts w:ascii="Times New Roman" w:hAnsi="Times New Roman"/>
          <w:sz w:val="28"/>
          <w:szCs w:val="28"/>
        </w:rPr>
        <w:t>В случае принятия замечаний и (или) предложений, поступивших в ходе общественного обсуждения, ответственный исполнитель (разработчик проекта) дорабатывает проект документа стратегического планирования.</w:t>
      </w:r>
    </w:p>
    <w:p w:rsidR="00194AFB" w:rsidRPr="002B0343" w:rsidRDefault="004309E1" w:rsidP="002B034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12. </w:t>
      </w:r>
      <w:r w:rsidR="00194AFB" w:rsidRPr="002B0343">
        <w:rPr>
          <w:rFonts w:ascii="Times New Roman" w:hAnsi="Times New Roman"/>
          <w:sz w:val="28"/>
          <w:szCs w:val="28"/>
        </w:rPr>
        <w:t>Если в ходе общественного обсуждения замечаний и (или) предложений по проекту документа стратегического планирования в адрес разработчика не поступило, то это не является препятствием для утверждения данного проекта.</w:t>
      </w:r>
    </w:p>
    <w:p w:rsidR="00194AFB" w:rsidRPr="002B0343" w:rsidRDefault="004309E1" w:rsidP="002B034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13. </w:t>
      </w:r>
      <w:r w:rsidR="00194AFB" w:rsidRPr="002B0343">
        <w:rPr>
          <w:rFonts w:ascii="Times New Roman" w:hAnsi="Times New Roman"/>
          <w:sz w:val="28"/>
          <w:szCs w:val="28"/>
        </w:rPr>
        <w:t>По результатам проведения общественного обсуждения ответственный исполнитель (разработчик проекта) готовит информацию по форме, приведенной в приложении 2 к настоящему порядку, и прикладывает его к проекту документа стратегического планирования.</w:t>
      </w:r>
    </w:p>
    <w:p w:rsidR="00194AFB" w:rsidRPr="00423311" w:rsidRDefault="004309E1" w:rsidP="002B0343">
      <w:pPr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B0343">
        <w:rPr>
          <w:rFonts w:ascii="Times New Roman" w:hAnsi="Times New Roman"/>
          <w:sz w:val="28"/>
          <w:szCs w:val="28"/>
        </w:rPr>
        <w:t xml:space="preserve">14. </w:t>
      </w:r>
      <w:r w:rsidR="00194AFB" w:rsidRPr="002B0343">
        <w:rPr>
          <w:rFonts w:ascii="Times New Roman" w:hAnsi="Times New Roman"/>
          <w:sz w:val="28"/>
          <w:szCs w:val="28"/>
        </w:rPr>
        <w:t xml:space="preserve">Информация, указанная в пункте 13 настоящего порядка, подлежит размещению ответственным исполнителем (разработчиком проекта) на </w:t>
      </w:r>
      <w:r w:rsidR="00194AFB" w:rsidRPr="002B0343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Нюксенского муниципального </w:t>
      </w:r>
      <w:r w:rsidR="00FB009B" w:rsidRPr="002B0343">
        <w:rPr>
          <w:rFonts w:ascii="Times New Roman" w:hAnsi="Times New Roman"/>
          <w:sz w:val="28"/>
          <w:szCs w:val="28"/>
        </w:rPr>
        <w:t>округа</w:t>
      </w:r>
      <w:r w:rsidR="00194AFB" w:rsidRPr="002B0343">
        <w:rPr>
          <w:rFonts w:ascii="Times New Roman" w:hAnsi="Times New Roman"/>
          <w:sz w:val="28"/>
          <w:szCs w:val="28"/>
        </w:rPr>
        <w:t xml:space="preserve"> в информационно-коммуникационной сети Интернет в течение 10 рабочих дней со дня окончания срока общественного обсуждения, но не позднее дня направления проекта документа стратегического планирования на согласование, а в случае отсутствия необходимости согласования указанного проекта документа – не позднее дня направления проекта документа стратегического планирования участнику стратегического планирования, уполномоченному принимать решение об утверждении (одобрении) соответствующег</w:t>
      </w:r>
      <w:r w:rsidR="00194AFB" w:rsidRPr="00423311">
        <w:rPr>
          <w:rFonts w:ascii="Times New Roman" w:hAnsi="Times New Roman"/>
          <w:sz w:val="28"/>
          <w:szCs w:val="28"/>
        </w:rPr>
        <w:t>о документа стратегического планирования.</w:t>
      </w:r>
    </w:p>
    <w:p w:rsidR="00194AFB" w:rsidRPr="00423311" w:rsidRDefault="00194AFB" w:rsidP="0042331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4AFB" w:rsidRPr="00423311" w:rsidRDefault="00194AFB" w:rsidP="0042331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4AFB" w:rsidRPr="00423311" w:rsidRDefault="00194AFB" w:rsidP="00423311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94AFB" w:rsidRPr="00423311" w:rsidRDefault="00194AFB" w:rsidP="0042331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left="5103"/>
        <w:contextualSpacing/>
        <w:jc w:val="right"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4B7C83" w:rsidRDefault="004B7C83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4B7C83" w:rsidRDefault="004B7C83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423311" w:rsidRDefault="00423311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423311" w:rsidRDefault="00423311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9D610E" w:rsidRDefault="009D610E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423311" w:rsidRDefault="00423311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423311" w:rsidRDefault="00423311" w:rsidP="00194AFB">
      <w:pPr>
        <w:spacing w:line="276" w:lineRule="auto"/>
        <w:ind w:left="5954"/>
        <w:contextualSpacing/>
        <w:rPr>
          <w:rFonts w:ascii="Times New Roman" w:hAnsi="Times New Roman"/>
          <w:sz w:val="28"/>
          <w:szCs w:val="28"/>
        </w:rPr>
      </w:pPr>
    </w:p>
    <w:p w:rsidR="002B0343" w:rsidRDefault="00194AFB" w:rsidP="002B0343">
      <w:pPr>
        <w:ind w:left="5387"/>
        <w:contextualSpacing/>
        <w:rPr>
          <w:rFonts w:ascii="Times New Roman" w:hAnsi="Times New Roman"/>
          <w:szCs w:val="28"/>
        </w:rPr>
      </w:pPr>
      <w:r w:rsidRPr="00423311">
        <w:rPr>
          <w:rFonts w:ascii="Times New Roman" w:hAnsi="Times New Roman"/>
          <w:szCs w:val="28"/>
        </w:rPr>
        <w:lastRenderedPageBreak/>
        <w:t xml:space="preserve">Приложение 1 </w:t>
      </w:r>
    </w:p>
    <w:p w:rsidR="002B0343" w:rsidRDefault="00194AFB" w:rsidP="002B0343">
      <w:pPr>
        <w:ind w:left="5387"/>
        <w:contextualSpacing/>
        <w:rPr>
          <w:rFonts w:ascii="Times New Roman" w:hAnsi="Times New Roman"/>
          <w:szCs w:val="28"/>
        </w:rPr>
      </w:pPr>
      <w:r w:rsidRPr="00423311">
        <w:rPr>
          <w:rFonts w:ascii="Times New Roman" w:hAnsi="Times New Roman"/>
          <w:szCs w:val="28"/>
        </w:rPr>
        <w:t>к Порядку общественного обсуждения прое</w:t>
      </w:r>
      <w:r w:rsidR="002B0343">
        <w:rPr>
          <w:rFonts w:ascii="Times New Roman" w:hAnsi="Times New Roman"/>
          <w:szCs w:val="28"/>
        </w:rPr>
        <w:t xml:space="preserve">ктов документов </w:t>
      </w:r>
    </w:p>
    <w:p w:rsidR="00194AFB" w:rsidRPr="002B0343" w:rsidRDefault="002B0343" w:rsidP="002B0343">
      <w:pPr>
        <w:ind w:left="538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стратегического </w:t>
      </w:r>
      <w:r w:rsidR="00194AFB" w:rsidRPr="00423311">
        <w:rPr>
          <w:rFonts w:ascii="Times New Roman" w:hAnsi="Times New Roman"/>
          <w:szCs w:val="28"/>
        </w:rPr>
        <w:t xml:space="preserve">планирования Нюксенского муниципального </w:t>
      </w:r>
      <w:r w:rsidR="00FB009B" w:rsidRPr="00423311">
        <w:rPr>
          <w:rFonts w:ascii="Times New Roman" w:hAnsi="Times New Roman"/>
          <w:szCs w:val="28"/>
        </w:rPr>
        <w:t>округа</w:t>
      </w:r>
      <w:r w:rsidR="00194AFB" w:rsidRPr="00423311">
        <w:rPr>
          <w:rFonts w:ascii="Times New Roman" w:hAnsi="Times New Roman"/>
          <w:szCs w:val="28"/>
        </w:rPr>
        <w:t xml:space="preserve">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общественного обсуждения проекта документа </w:t>
      </w:r>
    </w:p>
    <w:p w:rsidR="00194AFB" w:rsidRDefault="00194AFB" w:rsidP="00194AFB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стратегического планирования</w:t>
      </w:r>
    </w:p>
    <w:p w:rsidR="00194AFB" w:rsidRPr="002B0343" w:rsidRDefault="00194AFB" w:rsidP="002B0343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«_____________________________________________________________»  </w:t>
      </w:r>
      <w:r w:rsidRPr="002B0343">
        <w:rPr>
          <w:rFonts w:ascii="Times New Roman" w:hAnsi="Times New Roman"/>
          <w:i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</w:p>
    <w:p w:rsidR="00194AFB" w:rsidRPr="002B0343" w:rsidRDefault="00194AFB" w:rsidP="00194AFB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«_______________________________________________________________». </w:t>
      </w: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</w:p>
    <w:p w:rsidR="00194AFB" w:rsidRPr="002B0343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Ознакомиться с проектом документа можно здесь </w:t>
      </w:r>
      <w:r w:rsidRPr="002B0343">
        <w:rPr>
          <w:rFonts w:ascii="Times New Roman" w:hAnsi="Times New Roman"/>
          <w:i/>
          <w:szCs w:val="28"/>
        </w:rPr>
        <w:t>(сведения о месте размещения проекта документа стратегического планирования).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Общественное обсуждение проводится с «___»_____20__г. по «___»______20__г.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целью изучения общественного мнения относительно данного документа просим внести замечания и предложения. </w:t>
      </w:r>
    </w:p>
    <w:p w:rsidR="002B0343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Замечания и предложения просим направлять на электронную почту: _____________</w:t>
      </w:r>
      <w:r w:rsidR="002B0343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343">
        <w:rPr>
          <w:rFonts w:ascii="Times New Roman" w:hAnsi="Times New Roman"/>
          <w:i/>
          <w:szCs w:val="28"/>
        </w:rPr>
        <w:t>(электронная почта органа, ответственного за разработку проекта документа стратегического планирования)</w:t>
      </w:r>
      <w:r w:rsidRPr="002B0343">
        <w:rPr>
          <w:rFonts w:ascii="Times New Roman" w:hAnsi="Times New Roman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тел. _____________</w:t>
      </w:r>
      <w:r w:rsidR="002B0343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343">
        <w:rPr>
          <w:rFonts w:ascii="Times New Roman" w:hAnsi="Times New Roman"/>
          <w:i/>
          <w:szCs w:val="28"/>
        </w:rPr>
        <w:t>(контактный телефон ответственного исполнителя проекта документа стратегического планирования)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по адресу: ____________________</w:t>
      </w:r>
      <w:r w:rsidR="002B0343">
        <w:rPr>
          <w:rFonts w:ascii="Times New Roman" w:hAnsi="Times New Roman"/>
          <w:sz w:val="28"/>
          <w:szCs w:val="28"/>
        </w:rPr>
        <w:t>__________</w:t>
      </w:r>
    </w:p>
    <w:p w:rsidR="00194AFB" w:rsidRPr="002B0343" w:rsidRDefault="002B0343" w:rsidP="002B0343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  <w:r w:rsidR="00194AFB">
        <w:rPr>
          <w:rFonts w:ascii="Times New Roman" w:hAnsi="Times New Roman"/>
          <w:sz w:val="28"/>
          <w:szCs w:val="28"/>
        </w:rPr>
        <w:t xml:space="preserve">  </w:t>
      </w:r>
      <w:r w:rsidR="00194AFB" w:rsidRPr="002B0343">
        <w:rPr>
          <w:rFonts w:ascii="Times New Roman" w:hAnsi="Times New Roman"/>
          <w:i/>
          <w:szCs w:val="28"/>
        </w:rPr>
        <w:t>(почтовый адрес органа, ответственного за разработку проекта документа стратегического планирования).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610E" w:rsidRDefault="00194AFB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B0343" w:rsidRDefault="002B0343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43" w:rsidRDefault="002B0343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10E" w:rsidRDefault="009D610E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43" w:rsidRDefault="002B0343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0343" w:rsidRDefault="002B0343" w:rsidP="009D610E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AFB" w:rsidRPr="00423311" w:rsidRDefault="00194AFB" w:rsidP="002B0343">
      <w:pPr>
        <w:spacing w:line="276" w:lineRule="auto"/>
        <w:ind w:left="6237"/>
        <w:jc w:val="both"/>
        <w:rPr>
          <w:rFonts w:ascii="Times New Roman" w:hAnsi="Times New Roman"/>
          <w:szCs w:val="28"/>
        </w:rPr>
      </w:pPr>
      <w:r w:rsidRPr="00423311">
        <w:rPr>
          <w:rFonts w:ascii="Times New Roman" w:hAnsi="Times New Roman"/>
          <w:szCs w:val="28"/>
        </w:rPr>
        <w:lastRenderedPageBreak/>
        <w:t xml:space="preserve">Приложение 2 </w:t>
      </w:r>
    </w:p>
    <w:p w:rsidR="00194AFB" w:rsidRPr="00423311" w:rsidRDefault="00194AFB" w:rsidP="00423311">
      <w:pPr>
        <w:ind w:left="6237"/>
        <w:contextualSpacing/>
        <w:rPr>
          <w:rFonts w:ascii="Times New Roman" w:hAnsi="Times New Roman"/>
          <w:szCs w:val="28"/>
        </w:rPr>
      </w:pPr>
      <w:r w:rsidRPr="00423311">
        <w:rPr>
          <w:rFonts w:ascii="Times New Roman" w:hAnsi="Times New Roman"/>
          <w:szCs w:val="28"/>
        </w:rPr>
        <w:t xml:space="preserve">к Порядку общественного обсуждения проектов документов стратегического планирования Нюксенского муниципального </w:t>
      </w:r>
      <w:r w:rsidR="00676C4D" w:rsidRPr="00423311">
        <w:rPr>
          <w:rFonts w:ascii="Times New Roman" w:hAnsi="Times New Roman"/>
          <w:szCs w:val="28"/>
        </w:rPr>
        <w:t>округа</w:t>
      </w:r>
      <w:r w:rsidRPr="00423311">
        <w:rPr>
          <w:rFonts w:ascii="Times New Roman" w:hAnsi="Times New Roman"/>
          <w:szCs w:val="28"/>
        </w:rPr>
        <w:t xml:space="preserve"> </w:t>
      </w:r>
    </w:p>
    <w:p w:rsidR="00194AFB" w:rsidRDefault="00194AFB" w:rsidP="00423311">
      <w:pPr>
        <w:spacing w:line="276" w:lineRule="auto"/>
        <w:ind w:left="6237" w:firstLine="709"/>
        <w:jc w:val="both"/>
        <w:rPr>
          <w:rFonts w:ascii="Times New Roman" w:hAnsi="Times New Roman"/>
          <w:sz w:val="28"/>
          <w:szCs w:val="28"/>
        </w:rPr>
      </w:pPr>
    </w:p>
    <w:p w:rsidR="00194AFB" w:rsidRDefault="00194AFB" w:rsidP="002B0343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194AFB" w:rsidRPr="002B0343" w:rsidRDefault="00194AFB" w:rsidP="002B0343">
      <w:pPr>
        <w:spacing w:line="276" w:lineRule="auto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 результатах проведения общественного обсуждения «_______________________________________________________________». </w:t>
      </w: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  <w:r w:rsidRPr="002B0343">
        <w:rPr>
          <w:rFonts w:ascii="Times New Roman" w:hAnsi="Times New Roman"/>
          <w:szCs w:val="28"/>
        </w:rPr>
        <w:t xml:space="preserve"> 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проведения общественного обсуждения: с «__</w:t>
      </w:r>
      <w:r w:rsidR="00423311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________г. по «__</w:t>
      </w:r>
      <w:r w:rsidR="00423311">
        <w:rPr>
          <w:rFonts w:ascii="Times New Roman" w:hAnsi="Times New Roman"/>
          <w:sz w:val="28"/>
          <w:szCs w:val="28"/>
        </w:rPr>
        <w:t>_» _</w:t>
      </w:r>
      <w:r>
        <w:rPr>
          <w:rFonts w:ascii="Times New Roman" w:hAnsi="Times New Roman"/>
          <w:sz w:val="28"/>
          <w:szCs w:val="28"/>
        </w:rPr>
        <w:t>________г.</w:t>
      </w:r>
    </w:p>
    <w:p w:rsidR="00194AFB" w:rsidRDefault="00194AFB" w:rsidP="00194AF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 «_____________________________</w:t>
      </w:r>
      <w:r w:rsidR="002B0343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»</w:t>
      </w:r>
    </w:p>
    <w:p w:rsidR="00194AFB" w:rsidRPr="002B0343" w:rsidRDefault="00194AFB" w:rsidP="002B0343">
      <w:pPr>
        <w:spacing w:line="276" w:lineRule="auto"/>
        <w:ind w:left="1418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органа, ответственного за разработку проекта документа стратегического планирования)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информирования общественности:</w:t>
      </w:r>
    </w:p>
    <w:p w:rsidR="00194AFB" w:rsidRDefault="00194AFB" w:rsidP="002B0343">
      <w:pPr>
        <w:spacing w:line="276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___________________________________________________________ </w:t>
      </w: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размещен на официальном сайте администрации Нюксенского муниципального района в информационно-телекоммуникационной сети «Интернет» в разделе «______________». </w:t>
      </w:r>
    </w:p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общественного обсуждения: *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559"/>
        <w:gridCol w:w="1418"/>
        <w:gridCol w:w="1984"/>
        <w:gridCol w:w="2091"/>
      </w:tblGrid>
      <w:tr w:rsidR="00194AFB" w:rsidTr="00194AFB">
        <w:trPr>
          <w:trHeight w:val="19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Данные об участнике общественного обсуждения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Дата поступления замечания и (или)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замечания и (или) предложения</w:t>
            </w:r>
          </w:p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Результат рассмотрения замечания и (или) предложения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AFB" w:rsidRDefault="00194AFB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  <w:tr w:rsidR="00194AFB" w:rsidTr="00194A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FB" w:rsidRDefault="00194AF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4AFB" w:rsidRDefault="00194AFB" w:rsidP="00194AFB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в случае отсутствия замечаний и (или) предложений делается запись: «В ходе общественного обсуждения замечаний и предложений по проекту_____________________________________________ не поступило»</w:t>
      </w:r>
    </w:p>
    <w:p w:rsidR="00194AFB" w:rsidRPr="002B0343" w:rsidRDefault="00194AFB" w:rsidP="002B0343">
      <w:pPr>
        <w:spacing w:line="276" w:lineRule="auto"/>
        <w:jc w:val="center"/>
        <w:rPr>
          <w:rFonts w:ascii="Times New Roman" w:hAnsi="Times New Roman"/>
          <w:i/>
          <w:szCs w:val="28"/>
        </w:rPr>
      </w:pPr>
      <w:r w:rsidRPr="002B0343">
        <w:rPr>
          <w:rFonts w:ascii="Times New Roman" w:hAnsi="Times New Roman"/>
          <w:i/>
          <w:szCs w:val="28"/>
        </w:rPr>
        <w:t>(наименование проекта документа стратегического планирования)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___________________________  _________  ________________     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Cs w:val="24"/>
        </w:rPr>
        <w:t xml:space="preserve">(наименование органа, ответственного         подпись      расшифровка подписи 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</w:t>
      </w:r>
      <w:r w:rsidR="002B0343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за разработку проекта документа </w:t>
      </w:r>
    </w:p>
    <w:p w:rsidR="00194AFB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                    </w:t>
      </w:r>
      <w:r w:rsidR="002B0343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стратегического планирования)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23311" w:rsidRDefault="00423311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A2782" w:rsidRDefault="00194AFB" w:rsidP="00194AF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«___</w:t>
      </w:r>
      <w:proofErr w:type="gramStart"/>
      <w:r>
        <w:rPr>
          <w:rFonts w:ascii="Times New Roman" w:hAnsi="Times New Roman"/>
          <w:sz w:val="28"/>
          <w:szCs w:val="28"/>
        </w:rPr>
        <w:t>_»_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 20___г. </w:t>
      </w:r>
    </w:p>
    <w:sectPr w:rsidR="007A2782" w:rsidSect="00423311">
      <w:pgSz w:w="11905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B36E2"/>
    <w:multiLevelType w:val="hybridMultilevel"/>
    <w:tmpl w:val="8E003554"/>
    <w:lvl w:ilvl="0" w:tplc="72B05F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FE"/>
    <w:rsid w:val="000015A8"/>
    <w:rsid w:val="00001AF8"/>
    <w:rsid w:val="000024B6"/>
    <w:rsid w:val="00004C3D"/>
    <w:rsid w:val="00005D3A"/>
    <w:rsid w:val="00006522"/>
    <w:rsid w:val="000100EB"/>
    <w:rsid w:val="000110FB"/>
    <w:rsid w:val="00011F33"/>
    <w:rsid w:val="00014317"/>
    <w:rsid w:val="00014CEC"/>
    <w:rsid w:val="00015841"/>
    <w:rsid w:val="00015E43"/>
    <w:rsid w:val="00024026"/>
    <w:rsid w:val="00026C62"/>
    <w:rsid w:val="000277DD"/>
    <w:rsid w:val="00030B52"/>
    <w:rsid w:val="00031582"/>
    <w:rsid w:val="00033229"/>
    <w:rsid w:val="00035518"/>
    <w:rsid w:val="00036156"/>
    <w:rsid w:val="00036653"/>
    <w:rsid w:val="00036EEC"/>
    <w:rsid w:val="00041ECE"/>
    <w:rsid w:val="00044842"/>
    <w:rsid w:val="00045141"/>
    <w:rsid w:val="00046C9B"/>
    <w:rsid w:val="000470FA"/>
    <w:rsid w:val="000556F8"/>
    <w:rsid w:val="00055B40"/>
    <w:rsid w:val="00056D46"/>
    <w:rsid w:val="00060B62"/>
    <w:rsid w:val="00067A33"/>
    <w:rsid w:val="000730CA"/>
    <w:rsid w:val="000751D1"/>
    <w:rsid w:val="00076663"/>
    <w:rsid w:val="000774B5"/>
    <w:rsid w:val="00080185"/>
    <w:rsid w:val="00080384"/>
    <w:rsid w:val="00083E99"/>
    <w:rsid w:val="000846E0"/>
    <w:rsid w:val="000854BE"/>
    <w:rsid w:val="00086F34"/>
    <w:rsid w:val="00096546"/>
    <w:rsid w:val="000A1E13"/>
    <w:rsid w:val="000A4920"/>
    <w:rsid w:val="000A4B79"/>
    <w:rsid w:val="000A6435"/>
    <w:rsid w:val="000A6C1B"/>
    <w:rsid w:val="000A79EE"/>
    <w:rsid w:val="000B12F2"/>
    <w:rsid w:val="000B2096"/>
    <w:rsid w:val="000B272C"/>
    <w:rsid w:val="000B30D3"/>
    <w:rsid w:val="000B7A1A"/>
    <w:rsid w:val="000C1ECC"/>
    <w:rsid w:val="000C2792"/>
    <w:rsid w:val="000C31C2"/>
    <w:rsid w:val="000D1243"/>
    <w:rsid w:val="000D22B9"/>
    <w:rsid w:val="000D2A3D"/>
    <w:rsid w:val="000D2A97"/>
    <w:rsid w:val="000D5694"/>
    <w:rsid w:val="000D7185"/>
    <w:rsid w:val="000D79DD"/>
    <w:rsid w:val="000E40BD"/>
    <w:rsid w:val="000E6DC4"/>
    <w:rsid w:val="000F37B6"/>
    <w:rsid w:val="000F4558"/>
    <w:rsid w:val="000F4BA8"/>
    <w:rsid w:val="000F58A9"/>
    <w:rsid w:val="000F5BF4"/>
    <w:rsid w:val="000F7F12"/>
    <w:rsid w:val="00102EEC"/>
    <w:rsid w:val="00103050"/>
    <w:rsid w:val="001049DA"/>
    <w:rsid w:val="00104B1E"/>
    <w:rsid w:val="0011164D"/>
    <w:rsid w:val="00111D4E"/>
    <w:rsid w:val="00114382"/>
    <w:rsid w:val="00114614"/>
    <w:rsid w:val="001165E8"/>
    <w:rsid w:val="00117A98"/>
    <w:rsid w:val="001217B5"/>
    <w:rsid w:val="0012579C"/>
    <w:rsid w:val="00125B08"/>
    <w:rsid w:val="00125D16"/>
    <w:rsid w:val="00130B9B"/>
    <w:rsid w:val="00131E89"/>
    <w:rsid w:val="001321B7"/>
    <w:rsid w:val="00133BF8"/>
    <w:rsid w:val="00134900"/>
    <w:rsid w:val="00135177"/>
    <w:rsid w:val="00135330"/>
    <w:rsid w:val="001377C9"/>
    <w:rsid w:val="0013797E"/>
    <w:rsid w:val="00140B57"/>
    <w:rsid w:val="00140D3E"/>
    <w:rsid w:val="00141718"/>
    <w:rsid w:val="001428B3"/>
    <w:rsid w:val="00142DF9"/>
    <w:rsid w:val="00146316"/>
    <w:rsid w:val="00146C76"/>
    <w:rsid w:val="0014760B"/>
    <w:rsid w:val="00152227"/>
    <w:rsid w:val="0015278B"/>
    <w:rsid w:val="00152EC7"/>
    <w:rsid w:val="00153F7A"/>
    <w:rsid w:val="001556B5"/>
    <w:rsid w:val="00155FC1"/>
    <w:rsid w:val="00156D78"/>
    <w:rsid w:val="00157878"/>
    <w:rsid w:val="001607B0"/>
    <w:rsid w:val="00160872"/>
    <w:rsid w:val="001631DF"/>
    <w:rsid w:val="00164AF5"/>
    <w:rsid w:val="00170ED3"/>
    <w:rsid w:val="00173017"/>
    <w:rsid w:val="0017316E"/>
    <w:rsid w:val="00174F79"/>
    <w:rsid w:val="00176ED8"/>
    <w:rsid w:val="0017716E"/>
    <w:rsid w:val="001819B2"/>
    <w:rsid w:val="0018350D"/>
    <w:rsid w:val="001843C5"/>
    <w:rsid w:val="00187C4C"/>
    <w:rsid w:val="00187E25"/>
    <w:rsid w:val="00191687"/>
    <w:rsid w:val="00192A57"/>
    <w:rsid w:val="00193E88"/>
    <w:rsid w:val="00194AFB"/>
    <w:rsid w:val="00196265"/>
    <w:rsid w:val="001966A0"/>
    <w:rsid w:val="001A0033"/>
    <w:rsid w:val="001A0CF8"/>
    <w:rsid w:val="001A3E70"/>
    <w:rsid w:val="001A4E7D"/>
    <w:rsid w:val="001B193B"/>
    <w:rsid w:val="001B362C"/>
    <w:rsid w:val="001B4007"/>
    <w:rsid w:val="001B415E"/>
    <w:rsid w:val="001B5DD8"/>
    <w:rsid w:val="001C040F"/>
    <w:rsid w:val="001C2687"/>
    <w:rsid w:val="001C362A"/>
    <w:rsid w:val="001C53D3"/>
    <w:rsid w:val="001C6932"/>
    <w:rsid w:val="001C6C40"/>
    <w:rsid w:val="001D2A18"/>
    <w:rsid w:val="001E014A"/>
    <w:rsid w:val="001E0C15"/>
    <w:rsid w:val="001E33AD"/>
    <w:rsid w:val="001E528B"/>
    <w:rsid w:val="001E66EE"/>
    <w:rsid w:val="001F024F"/>
    <w:rsid w:val="001F0865"/>
    <w:rsid w:val="001F23EE"/>
    <w:rsid w:val="001F2A7D"/>
    <w:rsid w:val="001F7D86"/>
    <w:rsid w:val="00202A1A"/>
    <w:rsid w:val="002030A5"/>
    <w:rsid w:val="002056A9"/>
    <w:rsid w:val="00205822"/>
    <w:rsid w:val="00206DB3"/>
    <w:rsid w:val="00211A5D"/>
    <w:rsid w:val="00211BB9"/>
    <w:rsid w:val="00212C37"/>
    <w:rsid w:val="002146B8"/>
    <w:rsid w:val="00215240"/>
    <w:rsid w:val="002166C5"/>
    <w:rsid w:val="00216A40"/>
    <w:rsid w:val="00217FB4"/>
    <w:rsid w:val="00222402"/>
    <w:rsid w:val="00224933"/>
    <w:rsid w:val="00226E78"/>
    <w:rsid w:val="0023061E"/>
    <w:rsid w:val="00231363"/>
    <w:rsid w:val="0023166B"/>
    <w:rsid w:val="00232E2F"/>
    <w:rsid w:val="0023789B"/>
    <w:rsid w:val="0024225E"/>
    <w:rsid w:val="00243DA3"/>
    <w:rsid w:val="002447DE"/>
    <w:rsid w:val="00244B6D"/>
    <w:rsid w:val="00244FF5"/>
    <w:rsid w:val="00254A67"/>
    <w:rsid w:val="00255749"/>
    <w:rsid w:val="0025713B"/>
    <w:rsid w:val="00257DD2"/>
    <w:rsid w:val="00262627"/>
    <w:rsid w:val="0026371C"/>
    <w:rsid w:val="00264369"/>
    <w:rsid w:val="00264C94"/>
    <w:rsid w:val="00265F73"/>
    <w:rsid w:val="00270707"/>
    <w:rsid w:val="00273897"/>
    <w:rsid w:val="0027398E"/>
    <w:rsid w:val="0027557A"/>
    <w:rsid w:val="002756E6"/>
    <w:rsid w:val="00276005"/>
    <w:rsid w:val="00276054"/>
    <w:rsid w:val="00281040"/>
    <w:rsid w:val="00283833"/>
    <w:rsid w:val="00292B15"/>
    <w:rsid w:val="00293E0F"/>
    <w:rsid w:val="00294AE9"/>
    <w:rsid w:val="002A1ED4"/>
    <w:rsid w:val="002A1FE3"/>
    <w:rsid w:val="002A2356"/>
    <w:rsid w:val="002A2712"/>
    <w:rsid w:val="002A27B5"/>
    <w:rsid w:val="002A653E"/>
    <w:rsid w:val="002A66A6"/>
    <w:rsid w:val="002B0343"/>
    <w:rsid w:val="002B0F2C"/>
    <w:rsid w:val="002B1EFA"/>
    <w:rsid w:val="002B2955"/>
    <w:rsid w:val="002B2E4C"/>
    <w:rsid w:val="002B56F1"/>
    <w:rsid w:val="002B5924"/>
    <w:rsid w:val="002B73AD"/>
    <w:rsid w:val="002B7C2A"/>
    <w:rsid w:val="002C09D4"/>
    <w:rsid w:val="002C0F65"/>
    <w:rsid w:val="002D2D30"/>
    <w:rsid w:val="002D3C70"/>
    <w:rsid w:val="002D48C6"/>
    <w:rsid w:val="002D5916"/>
    <w:rsid w:val="002D78F6"/>
    <w:rsid w:val="002E1F84"/>
    <w:rsid w:val="002E24AF"/>
    <w:rsid w:val="002E2E18"/>
    <w:rsid w:val="002E4290"/>
    <w:rsid w:val="002E5643"/>
    <w:rsid w:val="002E7360"/>
    <w:rsid w:val="002E75BF"/>
    <w:rsid w:val="002F08E1"/>
    <w:rsid w:val="002F47C5"/>
    <w:rsid w:val="002F6041"/>
    <w:rsid w:val="002F7506"/>
    <w:rsid w:val="002F7695"/>
    <w:rsid w:val="002F7E25"/>
    <w:rsid w:val="0030144C"/>
    <w:rsid w:val="003017D7"/>
    <w:rsid w:val="00301B68"/>
    <w:rsid w:val="00307C6F"/>
    <w:rsid w:val="003118EA"/>
    <w:rsid w:val="00311E97"/>
    <w:rsid w:val="00313356"/>
    <w:rsid w:val="0031349A"/>
    <w:rsid w:val="00314468"/>
    <w:rsid w:val="00316A86"/>
    <w:rsid w:val="00316E64"/>
    <w:rsid w:val="00317AC5"/>
    <w:rsid w:val="00317DEF"/>
    <w:rsid w:val="00321D3F"/>
    <w:rsid w:val="00321FE1"/>
    <w:rsid w:val="00322BE5"/>
    <w:rsid w:val="00323699"/>
    <w:rsid w:val="00325960"/>
    <w:rsid w:val="00325C24"/>
    <w:rsid w:val="00325C48"/>
    <w:rsid w:val="00327AF1"/>
    <w:rsid w:val="00331308"/>
    <w:rsid w:val="0033145E"/>
    <w:rsid w:val="00332F55"/>
    <w:rsid w:val="0033334D"/>
    <w:rsid w:val="00333A1F"/>
    <w:rsid w:val="003364A7"/>
    <w:rsid w:val="0033685B"/>
    <w:rsid w:val="003460BB"/>
    <w:rsid w:val="0035588F"/>
    <w:rsid w:val="003577BF"/>
    <w:rsid w:val="003605E6"/>
    <w:rsid w:val="00362416"/>
    <w:rsid w:val="00364F93"/>
    <w:rsid w:val="00365171"/>
    <w:rsid w:val="00365B1A"/>
    <w:rsid w:val="00382CED"/>
    <w:rsid w:val="00383D78"/>
    <w:rsid w:val="003841EA"/>
    <w:rsid w:val="00390176"/>
    <w:rsid w:val="00390962"/>
    <w:rsid w:val="00392B68"/>
    <w:rsid w:val="003954AC"/>
    <w:rsid w:val="003955C4"/>
    <w:rsid w:val="00396F53"/>
    <w:rsid w:val="003A5218"/>
    <w:rsid w:val="003B23F6"/>
    <w:rsid w:val="003B3576"/>
    <w:rsid w:val="003B3834"/>
    <w:rsid w:val="003B7F22"/>
    <w:rsid w:val="003C180A"/>
    <w:rsid w:val="003C6D7B"/>
    <w:rsid w:val="003D3649"/>
    <w:rsid w:val="003D3BCA"/>
    <w:rsid w:val="003D5405"/>
    <w:rsid w:val="003D792C"/>
    <w:rsid w:val="003E1A7C"/>
    <w:rsid w:val="003E27D1"/>
    <w:rsid w:val="003E3EDC"/>
    <w:rsid w:val="003E79A1"/>
    <w:rsid w:val="003F1611"/>
    <w:rsid w:val="003F3A1F"/>
    <w:rsid w:val="003F410F"/>
    <w:rsid w:val="003F5E05"/>
    <w:rsid w:val="003F71C3"/>
    <w:rsid w:val="004025AE"/>
    <w:rsid w:val="00403256"/>
    <w:rsid w:val="0041199C"/>
    <w:rsid w:val="004141EF"/>
    <w:rsid w:val="00415891"/>
    <w:rsid w:val="004168F7"/>
    <w:rsid w:val="0041699B"/>
    <w:rsid w:val="00420AC7"/>
    <w:rsid w:val="00421C12"/>
    <w:rsid w:val="004225CD"/>
    <w:rsid w:val="00422783"/>
    <w:rsid w:val="00423311"/>
    <w:rsid w:val="004309E1"/>
    <w:rsid w:val="00430A63"/>
    <w:rsid w:val="00433036"/>
    <w:rsid w:val="004407CE"/>
    <w:rsid w:val="00450D00"/>
    <w:rsid w:val="00454113"/>
    <w:rsid w:val="00457042"/>
    <w:rsid w:val="00460CA3"/>
    <w:rsid w:val="00460D2D"/>
    <w:rsid w:val="004663E7"/>
    <w:rsid w:val="004720A6"/>
    <w:rsid w:val="004732A8"/>
    <w:rsid w:val="004740A5"/>
    <w:rsid w:val="00476E46"/>
    <w:rsid w:val="00481712"/>
    <w:rsid w:val="00484A7A"/>
    <w:rsid w:val="00485BD8"/>
    <w:rsid w:val="004879F7"/>
    <w:rsid w:val="00490448"/>
    <w:rsid w:val="0049158D"/>
    <w:rsid w:val="0049210A"/>
    <w:rsid w:val="00495DE5"/>
    <w:rsid w:val="004A0985"/>
    <w:rsid w:val="004A1137"/>
    <w:rsid w:val="004A27F8"/>
    <w:rsid w:val="004A2C81"/>
    <w:rsid w:val="004A3B5A"/>
    <w:rsid w:val="004B0500"/>
    <w:rsid w:val="004B10B6"/>
    <w:rsid w:val="004B5107"/>
    <w:rsid w:val="004B6046"/>
    <w:rsid w:val="004B7C83"/>
    <w:rsid w:val="004C29DE"/>
    <w:rsid w:val="004C2F82"/>
    <w:rsid w:val="004C32FD"/>
    <w:rsid w:val="004C52C9"/>
    <w:rsid w:val="004C5F7C"/>
    <w:rsid w:val="004C652D"/>
    <w:rsid w:val="004D0A4A"/>
    <w:rsid w:val="004D3FD7"/>
    <w:rsid w:val="004E1B8E"/>
    <w:rsid w:val="004E3F8D"/>
    <w:rsid w:val="004E41AD"/>
    <w:rsid w:val="004E577F"/>
    <w:rsid w:val="004E5D5A"/>
    <w:rsid w:val="004F167C"/>
    <w:rsid w:val="00502A4B"/>
    <w:rsid w:val="0050417D"/>
    <w:rsid w:val="00504248"/>
    <w:rsid w:val="00505F0C"/>
    <w:rsid w:val="005076B4"/>
    <w:rsid w:val="005121F3"/>
    <w:rsid w:val="0051396E"/>
    <w:rsid w:val="00513E64"/>
    <w:rsid w:val="0051519C"/>
    <w:rsid w:val="005158CF"/>
    <w:rsid w:val="00516F24"/>
    <w:rsid w:val="00521575"/>
    <w:rsid w:val="00523124"/>
    <w:rsid w:val="0052380F"/>
    <w:rsid w:val="00523C55"/>
    <w:rsid w:val="00532C27"/>
    <w:rsid w:val="00533ED3"/>
    <w:rsid w:val="005347A0"/>
    <w:rsid w:val="00535587"/>
    <w:rsid w:val="005422AC"/>
    <w:rsid w:val="00545218"/>
    <w:rsid w:val="00553999"/>
    <w:rsid w:val="005548FF"/>
    <w:rsid w:val="00554B78"/>
    <w:rsid w:val="00555D7E"/>
    <w:rsid w:val="005603A8"/>
    <w:rsid w:val="00565965"/>
    <w:rsid w:val="00566DA4"/>
    <w:rsid w:val="00567466"/>
    <w:rsid w:val="00573F28"/>
    <w:rsid w:val="00574F34"/>
    <w:rsid w:val="00580E61"/>
    <w:rsid w:val="00581586"/>
    <w:rsid w:val="00582A9E"/>
    <w:rsid w:val="0058339B"/>
    <w:rsid w:val="00583B3F"/>
    <w:rsid w:val="00583C18"/>
    <w:rsid w:val="005850A4"/>
    <w:rsid w:val="00585284"/>
    <w:rsid w:val="005864AF"/>
    <w:rsid w:val="0059219B"/>
    <w:rsid w:val="005943BD"/>
    <w:rsid w:val="0059775B"/>
    <w:rsid w:val="005A1CB8"/>
    <w:rsid w:val="005A75E7"/>
    <w:rsid w:val="005A7869"/>
    <w:rsid w:val="005B165D"/>
    <w:rsid w:val="005B5C8F"/>
    <w:rsid w:val="005B7DB4"/>
    <w:rsid w:val="005C0079"/>
    <w:rsid w:val="005C23E2"/>
    <w:rsid w:val="005C3120"/>
    <w:rsid w:val="005C4202"/>
    <w:rsid w:val="005C5A29"/>
    <w:rsid w:val="005D4EBF"/>
    <w:rsid w:val="005D5F09"/>
    <w:rsid w:val="005E121F"/>
    <w:rsid w:val="005E4116"/>
    <w:rsid w:val="005E4EF3"/>
    <w:rsid w:val="005E517E"/>
    <w:rsid w:val="005E5532"/>
    <w:rsid w:val="005E6D12"/>
    <w:rsid w:val="005E74CB"/>
    <w:rsid w:val="005E7BA6"/>
    <w:rsid w:val="005F262C"/>
    <w:rsid w:val="005F3145"/>
    <w:rsid w:val="005F373B"/>
    <w:rsid w:val="005F56D6"/>
    <w:rsid w:val="0060109E"/>
    <w:rsid w:val="00601EA3"/>
    <w:rsid w:val="006030D4"/>
    <w:rsid w:val="00603E1C"/>
    <w:rsid w:val="006103D0"/>
    <w:rsid w:val="00611DFD"/>
    <w:rsid w:val="00612702"/>
    <w:rsid w:val="006165E9"/>
    <w:rsid w:val="00620A42"/>
    <w:rsid w:val="00620E03"/>
    <w:rsid w:val="00621887"/>
    <w:rsid w:val="00623D78"/>
    <w:rsid w:val="006253AE"/>
    <w:rsid w:val="00625653"/>
    <w:rsid w:val="00627009"/>
    <w:rsid w:val="006320B0"/>
    <w:rsid w:val="0063335E"/>
    <w:rsid w:val="00636F2C"/>
    <w:rsid w:val="00641BEE"/>
    <w:rsid w:val="0064337E"/>
    <w:rsid w:val="00645E58"/>
    <w:rsid w:val="0064649B"/>
    <w:rsid w:val="00646C94"/>
    <w:rsid w:val="00647CE0"/>
    <w:rsid w:val="006548B0"/>
    <w:rsid w:val="00655001"/>
    <w:rsid w:val="00660B82"/>
    <w:rsid w:val="00660C96"/>
    <w:rsid w:val="00674B4F"/>
    <w:rsid w:val="00676C4D"/>
    <w:rsid w:val="006772E4"/>
    <w:rsid w:val="00680653"/>
    <w:rsid w:val="0068311F"/>
    <w:rsid w:val="00684697"/>
    <w:rsid w:val="00690881"/>
    <w:rsid w:val="00691963"/>
    <w:rsid w:val="00691D3C"/>
    <w:rsid w:val="00693771"/>
    <w:rsid w:val="00694ADE"/>
    <w:rsid w:val="006963E7"/>
    <w:rsid w:val="006A0ABB"/>
    <w:rsid w:val="006A34D8"/>
    <w:rsid w:val="006A43C3"/>
    <w:rsid w:val="006A52B4"/>
    <w:rsid w:val="006A7E4C"/>
    <w:rsid w:val="006B3D89"/>
    <w:rsid w:val="006B6711"/>
    <w:rsid w:val="006C09A8"/>
    <w:rsid w:val="006C2069"/>
    <w:rsid w:val="006C50AE"/>
    <w:rsid w:val="006C7F59"/>
    <w:rsid w:val="006D121A"/>
    <w:rsid w:val="006D1CE8"/>
    <w:rsid w:val="006D4AEE"/>
    <w:rsid w:val="006D4C40"/>
    <w:rsid w:val="006D7215"/>
    <w:rsid w:val="006E2FD7"/>
    <w:rsid w:val="006E5C2A"/>
    <w:rsid w:val="006E66E9"/>
    <w:rsid w:val="006F1398"/>
    <w:rsid w:val="006F1E13"/>
    <w:rsid w:val="006F22D0"/>
    <w:rsid w:val="006F2F13"/>
    <w:rsid w:val="006F4364"/>
    <w:rsid w:val="006F5771"/>
    <w:rsid w:val="006F5ED6"/>
    <w:rsid w:val="00701C1F"/>
    <w:rsid w:val="00704954"/>
    <w:rsid w:val="00710C62"/>
    <w:rsid w:val="00711514"/>
    <w:rsid w:val="007118E8"/>
    <w:rsid w:val="007136F1"/>
    <w:rsid w:val="007200E3"/>
    <w:rsid w:val="00721710"/>
    <w:rsid w:val="007241D5"/>
    <w:rsid w:val="00731E1A"/>
    <w:rsid w:val="00735115"/>
    <w:rsid w:val="00736042"/>
    <w:rsid w:val="007368FE"/>
    <w:rsid w:val="007375DD"/>
    <w:rsid w:val="007406CE"/>
    <w:rsid w:val="00740F07"/>
    <w:rsid w:val="00743E00"/>
    <w:rsid w:val="007454AA"/>
    <w:rsid w:val="00747D16"/>
    <w:rsid w:val="00750CD6"/>
    <w:rsid w:val="00753A9E"/>
    <w:rsid w:val="00753ACC"/>
    <w:rsid w:val="007546F1"/>
    <w:rsid w:val="00756641"/>
    <w:rsid w:val="007605F8"/>
    <w:rsid w:val="00762D2A"/>
    <w:rsid w:val="007639A6"/>
    <w:rsid w:val="00764C61"/>
    <w:rsid w:val="00767CEB"/>
    <w:rsid w:val="00770B8F"/>
    <w:rsid w:val="00774BBE"/>
    <w:rsid w:val="00774D9A"/>
    <w:rsid w:val="00775A0D"/>
    <w:rsid w:val="00775D32"/>
    <w:rsid w:val="0077605F"/>
    <w:rsid w:val="00776FA6"/>
    <w:rsid w:val="007800F6"/>
    <w:rsid w:val="00780277"/>
    <w:rsid w:val="00785124"/>
    <w:rsid w:val="00785ECC"/>
    <w:rsid w:val="00786D0C"/>
    <w:rsid w:val="00793D05"/>
    <w:rsid w:val="00795BCB"/>
    <w:rsid w:val="0079607C"/>
    <w:rsid w:val="00796AD6"/>
    <w:rsid w:val="0079748C"/>
    <w:rsid w:val="007A039A"/>
    <w:rsid w:val="007A2782"/>
    <w:rsid w:val="007A330C"/>
    <w:rsid w:val="007A5FC6"/>
    <w:rsid w:val="007A660B"/>
    <w:rsid w:val="007B50CF"/>
    <w:rsid w:val="007B5B1B"/>
    <w:rsid w:val="007B7503"/>
    <w:rsid w:val="007B7932"/>
    <w:rsid w:val="007C1116"/>
    <w:rsid w:val="007C13AD"/>
    <w:rsid w:val="007C24E9"/>
    <w:rsid w:val="007C2522"/>
    <w:rsid w:val="007C2F53"/>
    <w:rsid w:val="007C33CD"/>
    <w:rsid w:val="007C5060"/>
    <w:rsid w:val="007C547E"/>
    <w:rsid w:val="007D1A7C"/>
    <w:rsid w:val="007E0806"/>
    <w:rsid w:val="007E0861"/>
    <w:rsid w:val="007E140A"/>
    <w:rsid w:val="007E4C8F"/>
    <w:rsid w:val="007E6F05"/>
    <w:rsid w:val="007E797E"/>
    <w:rsid w:val="007F1956"/>
    <w:rsid w:val="007F195F"/>
    <w:rsid w:val="007F362C"/>
    <w:rsid w:val="008018E6"/>
    <w:rsid w:val="00804731"/>
    <w:rsid w:val="00807E47"/>
    <w:rsid w:val="00811927"/>
    <w:rsid w:val="008121F9"/>
    <w:rsid w:val="00812B38"/>
    <w:rsid w:val="00813CC8"/>
    <w:rsid w:val="008143EA"/>
    <w:rsid w:val="00814988"/>
    <w:rsid w:val="00815C27"/>
    <w:rsid w:val="00816770"/>
    <w:rsid w:val="00816C61"/>
    <w:rsid w:val="00823654"/>
    <w:rsid w:val="00833422"/>
    <w:rsid w:val="00834D15"/>
    <w:rsid w:val="0083738D"/>
    <w:rsid w:val="0083759A"/>
    <w:rsid w:val="00845053"/>
    <w:rsid w:val="0084574C"/>
    <w:rsid w:val="00846F3C"/>
    <w:rsid w:val="00847444"/>
    <w:rsid w:val="00847E47"/>
    <w:rsid w:val="00853806"/>
    <w:rsid w:val="00856C6F"/>
    <w:rsid w:val="00857000"/>
    <w:rsid w:val="00862587"/>
    <w:rsid w:val="00862D22"/>
    <w:rsid w:val="00866587"/>
    <w:rsid w:val="0086782E"/>
    <w:rsid w:val="00867FC8"/>
    <w:rsid w:val="00870554"/>
    <w:rsid w:val="00871924"/>
    <w:rsid w:val="00872291"/>
    <w:rsid w:val="008738CF"/>
    <w:rsid w:val="008753ED"/>
    <w:rsid w:val="00876683"/>
    <w:rsid w:val="00883DD1"/>
    <w:rsid w:val="008844B3"/>
    <w:rsid w:val="008859AA"/>
    <w:rsid w:val="0088761A"/>
    <w:rsid w:val="008878D9"/>
    <w:rsid w:val="0089001E"/>
    <w:rsid w:val="00891D6A"/>
    <w:rsid w:val="00894A68"/>
    <w:rsid w:val="00896F84"/>
    <w:rsid w:val="008A1DFE"/>
    <w:rsid w:val="008A41D5"/>
    <w:rsid w:val="008A4527"/>
    <w:rsid w:val="008A4C5D"/>
    <w:rsid w:val="008A7D2C"/>
    <w:rsid w:val="008B1EDE"/>
    <w:rsid w:val="008B2192"/>
    <w:rsid w:val="008B23A9"/>
    <w:rsid w:val="008B41A5"/>
    <w:rsid w:val="008B46D3"/>
    <w:rsid w:val="008B4F3F"/>
    <w:rsid w:val="008B5D33"/>
    <w:rsid w:val="008B5F6C"/>
    <w:rsid w:val="008B6A7C"/>
    <w:rsid w:val="008B790C"/>
    <w:rsid w:val="008B7A70"/>
    <w:rsid w:val="008C0E46"/>
    <w:rsid w:val="008C1333"/>
    <w:rsid w:val="008C18A3"/>
    <w:rsid w:val="008C1A67"/>
    <w:rsid w:val="008C34B0"/>
    <w:rsid w:val="008C5771"/>
    <w:rsid w:val="008D4358"/>
    <w:rsid w:val="008D75B7"/>
    <w:rsid w:val="008E24F7"/>
    <w:rsid w:val="008E6AF1"/>
    <w:rsid w:val="008F3CF9"/>
    <w:rsid w:val="008F48B8"/>
    <w:rsid w:val="008F5F27"/>
    <w:rsid w:val="008F62F7"/>
    <w:rsid w:val="008F6EF7"/>
    <w:rsid w:val="008F7E94"/>
    <w:rsid w:val="008F7F64"/>
    <w:rsid w:val="00902EA1"/>
    <w:rsid w:val="00907995"/>
    <w:rsid w:val="009116AA"/>
    <w:rsid w:val="00914D60"/>
    <w:rsid w:val="00916347"/>
    <w:rsid w:val="009227DF"/>
    <w:rsid w:val="009228E4"/>
    <w:rsid w:val="0092466F"/>
    <w:rsid w:val="00925DDF"/>
    <w:rsid w:val="00926FA3"/>
    <w:rsid w:val="00932D0D"/>
    <w:rsid w:val="0093383A"/>
    <w:rsid w:val="00936BF4"/>
    <w:rsid w:val="00937969"/>
    <w:rsid w:val="00937FFE"/>
    <w:rsid w:val="00943CE2"/>
    <w:rsid w:val="00944F2D"/>
    <w:rsid w:val="00947701"/>
    <w:rsid w:val="00950536"/>
    <w:rsid w:val="009531DB"/>
    <w:rsid w:val="00953304"/>
    <w:rsid w:val="009563ED"/>
    <w:rsid w:val="009566FE"/>
    <w:rsid w:val="009570DA"/>
    <w:rsid w:val="00960056"/>
    <w:rsid w:val="00961A65"/>
    <w:rsid w:val="00961AB0"/>
    <w:rsid w:val="009649F4"/>
    <w:rsid w:val="00965B3C"/>
    <w:rsid w:val="009663A2"/>
    <w:rsid w:val="0097149D"/>
    <w:rsid w:val="00975DA1"/>
    <w:rsid w:val="009764E3"/>
    <w:rsid w:val="00986C40"/>
    <w:rsid w:val="009956F0"/>
    <w:rsid w:val="00996BC4"/>
    <w:rsid w:val="0099798F"/>
    <w:rsid w:val="009A0467"/>
    <w:rsid w:val="009A0A73"/>
    <w:rsid w:val="009A14A3"/>
    <w:rsid w:val="009A5FE2"/>
    <w:rsid w:val="009A64A9"/>
    <w:rsid w:val="009B06A3"/>
    <w:rsid w:val="009B1FC7"/>
    <w:rsid w:val="009B22DA"/>
    <w:rsid w:val="009B62E3"/>
    <w:rsid w:val="009B66F1"/>
    <w:rsid w:val="009B6B65"/>
    <w:rsid w:val="009B6E34"/>
    <w:rsid w:val="009B7028"/>
    <w:rsid w:val="009B78CF"/>
    <w:rsid w:val="009C2BE6"/>
    <w:rsid w:val="009D2936"/>
    <w:rsid w:val="009D610E"/>
    <w:rsid w:val="009E5D82"/>
    <w:rsid w:val="009E7874"/>
    <w:rsid w:val="009F0011"/>
    <w:rsid w:val="009F142D"/>
    <w:rsid w:val="009F30AF"/>
    <w:rsid w:val="009F3A38"/>
    <w:rsid w:val="009F3FB0"/>
    <w:rsid w:val="009F61D2"/>
    <w:rsid w:val="009F69EE"/>
    <w:rsid w:val="00A0117C"/>
    <w:rsid w:val="00A06216"/>
    <w:rsid w:val="00A062FA"/>
    <w:rsid w:val="00A144E3"/>
    <w:rsid w:val="00A17BB0"/>
    <w:rsid w:val="00A17EC2"/>
    <w:rsid w:val="00A20223"/>
    <w:rsid w:val="00A2360D"/>
    <w:rsid w:val="00A25DE7"/>
    <w:rsid w:val="00A266D3"/>
    <w:rsid w:val="00A323A6"/>
    <w:rsid w:val="00A32993"/>
    <w:rsid w:val="00A33587"/>
    <w:rsid w:val="00A40F95"/>
    <w:rsid w:val="00A4127E"/>
    <w:rsid w:val="00A41D21"/>
    <w:rsid w:val="00A42FE6"/>
    <w:rsid w:val="00A45C89"/>
    <w:rsid w:val="00A45D88"/>
    <w:rsid w:val="00A53B3D"/>
    <w:rsid w:val="00A53C35"/>
    <w:rsid w:val="00A54EBC"/>
    <w:rsid w:val="00A6068C"/>
    <w:rsid w:val="00A6666D"/>
    <w:rsid w:val="00A6677B"/>
    <w:rsid w:val="00A70E3B"/>
    <w:rsid w:val="00A727A2"/>
    <w:rsid w:val="00A73A3F"/>
    <w:rsid w:val="00A80B8F"/>
    <w:rsid w:val="00A82CDB"/>
    <w:rsid w:val="00A852D0"/>
    <w:rsid w:val="00A92A6A"/>
    <w:rsid w:val="00A93EE0"/>
    <w:rsid w:val="00A9428A"/>
    <w:rsid w:val="00A970B2"/>
    <w:rsid w:val="00AA0C71"/>
    <w:rsid w:val="00AA3418"/>
    <w:rsid w:val="00AA470A"/>
    <w:rsid w:val="00AA4846"/>
    <w:rsid w:val="00AA78CE"/>
    <w:rsid w:val="00AB0235"/>
    <w:rsid w:val="00AB09FC"/>
    <w:rsid w:val="00AB5883"/>
    <w:rsid w:val="00AB6E93"/>
    <w:rsid w:val="00AC05AF"/>
    <w:rsid w:val="00AC11D6"/>
    <w:rsid w:val="00AC2496"/>
    <w:rsid w:val="00AC77ED"/>
    <w:rsid w:val="00AC7B9C"/>
    <w:rsid w:val="00AD42D2"/>
    <w:rsid w:val="00AD4318"/>
    <w:rsid w:val="00AE08C7"/>
    <w:rsid w:val="00AE285D"/>
    <w:rsid w:val="00AE6BDB"/>
    <w:rsid w:val="00AF01F4"/>
    <w:rsid w:val="00AF3578"/>
    <w:rsid w:val="00B02EE9"/>
    <w:rsid w:val="00B04231"/>
    <w:rsid w:val="00B07511"/>
    <w:rsid w:val="00B07C1C"/>
    <w:rsid w:val="00B12526"/>
    <w:rsid w:val="00B27049"/>
    <w:rsid w:val="00B279A8"/>
    <w:rsid w:val="00B330BF"/>
    <w:rsid w:val="00B36AFB"/>
    <w:rsid w:val="00B4052A"/>
    <w:rsid w:val="00B442BA"/>
    <w:rsid w:val="00B4744E"/>
    <w:rsid w:val="00B4786B"/>
    <w:rsid w:val="00B516DB"/>
    <w:rsid w:val="00B531C4"/>
    <w:rsid w:val="00B54627"/>
    <w:rsid w:val="00B54880"/>
    <w:rsid w:val="00B54B32"/>
    <w:rsid w:val="00B55372"/>
    <w:rsid w:val="00B55A66"/>
    <w:rsid w:val="00B6068B"/>
    <w:rsid w:val="00B6276E"/>
    <w:rsid w:val="00B64930"/>
    <w:rsid w:val="00B700A7"/>
    <w:rsid w:val="00B71C41"/>
    <w:rsid w:val="00B739B1"/>
    <w:rsid w:val="00B774C7"/>
    <w:rsid w:val="00B80006"/>
    <w:rsid w:val="00B810FE"/>
    <w:rsid w:val="00B82C1B"/>
    <w:rsid w:val="00B85D64"/>
    <w:rsid w:val="00B93164"/>
    <w:rsid w:val="00B9485C"/>
    <w:rsid w:val="00B9677E"/>
    <w:rsid w:val="00B97A6E"/>
    <w:rsid w:val="00BA36C6"/>
    <w:rsid w:val="00BA5CA8"/>
    <w:rsid w:val="00BC03DA"/>
    <w:rsid w:val="00BC0F72"/>
    <w:rsid w:val="00BC18FF"/>
    <w:rsid w:val="00BC318E"/>
    <w:rsid w:val="00BC4123"/>
    <w:rsid w:val="00BD020F"/>
    <w:rsid w:val="00BD0366"/>
    <w:rsid w:val="00BD13A6"/>
    <w:rsid w:val="00BD1D5E"/>
    <w:rsid w:val="00BD575F"/>
    <w:rsid w:val="00BD5EDD"/>
    <w:rsid w:val="00BD7037"/>
    <w:rsid w:val="00BD72E1"/>
    <w:rsid w:val="00BE099D"/>
    <w:rsid w:val="00BE752D"/>
    <w:rsid w:val="00BE78C2"/>
    <w:rsid w:val="00BF3EFA"/>
    <w:rsid w:val="00BF651E"/>
    <w:rsid w:val="00BF67E4"/>
    <w:rsid w:val="00BF6BD3"/>
    <w:rsid w:val="00BF7AED"/>
    <w:rsid w:val="00C00119"/>
    <w:rsid w:val="00C00173"/>
    <w:rsid w:val="00C00199"/>
    <w:rsid w:val="00C009E0"/>
    <w:rsid w:val="00C0388E"/>
    <w:rsid w:val="00C05B9C"/>
    <w:rsid w:val="00C06564"/>
    <w:rsid w:val="00C11101"/>
    <w:rsid w:val="00C121E9"/>
    <w:rsid w:val="00C13A36"/>
    <w:rsid w:val="00C14916"/>
    <w:rsid w:val="00C15E4A"/>
    <w:rsid w:val="00C16BA9"/>
    <w:rsid w:val="00C22ABE"/>
    <w:rsid w:val="00C278DA"/>
    <w:rsid w:val="00C306A1"/>
    <w:rsid w:val="00C30E9C"/>
    <w:rsid w:val="00C333FD"/>
    <w:rsid w:val="00C352A7"/>
    <w:rsid w:val="00C36F47"/>
    <w:rsid w:val="00C37A27"/>
    <w:rsid w:val="00C40735"/>
    <w:rsid w:val="00C50465"/>
    <w:rsid w:val="00C57758"/>
    <w:rsid w:val="00C6011D"/>
    <w:rsid w:val="00C63B4C"/>
    <w:rsid w:val="00C7195A"/>
    <w:rsid w:val="00C83863"/>
    <w:rsid w:val="00C84B27"/>
    <w:rsid w:val="00C85BDE"/>
    <w:rsid w:val="00C85D49"/>
    <w:rsid w:val="00C85E42"/>
    <w:rsid w:val="00C86C5C"/>
    <w:rsid w:val="00C8742D"/>
    <w:rsid w:val="00C90F33"/>
    <w:rsid w:val="00C9194A"/>
    <w:rsid w:val="00C91B63"/>
    <w:rsid w:val="00C96723"/>
    <w:rsid w:val="00CA155E"/>
    <w:rsid w:val="00CA5CC9"/>
    <w:rsid w:val="00CB62EB"/>
    <w:rsid w:val="00CC34BF"/>
    <w:rsid w:val="00CC4638"/>
    <w:rsid w:val="00CD1E2E"/>
    <w:rsid w:val="00CD1E8C"/>
    <w:rsid w:val="00CD1FDD"/>
    <w:rsid w:val="00CD6014"/>
    <w:rsid w:val="00CD6605"/>
    <w:rsid w:val="00CE0E03"/>
    <w:rsid w:val="00CE1236"/>
    <w:rsid w:val="00CE244D"/>
    <w:rsid w:val="00CE49E8"/>
    <w:rsid w:val="00D00DE0"/>
    <w:rsid w:val="00D00E66"/>
    <w:rsid w:val="00D05BA4"/>
    <w:rsid w:val="00D06035"/>
    <w:rsid w:val="00D070FE"/>
    <w:rsid w:val="00D076E3"/>
    <w:rsid w:val="00D14B5D"/>
    <w:rsid w:val="00D14C5E"/>
    <w:rsid w:val="00D153DA"/>
    <w:rsid w:val="00D15EAC"/>
    <w:rsid w:val="00D1657A"/>
    <w:rsid w:val="00D170F9"/>
    <w:rsid w:val="00D30428"/>
    <w:rsid w:val="00D30784"/>
    <w:rsid w:val="00D339F0"/>
    <w:rsid w:val="00D37CA6"/>
    <w:rsid w:val="00D37CD2"/>
    <w:rsid w:val="00D40F3A"/>
    <w:rsid w:val="00D468DB"/>
    <w:rsid w:val="00D544DE"/>
    <w:rsid w:val="00D55AC3"/>
    <w:rsid w:val="00D57F5C"/>
    <w:rsid w:val="00D62096"/>
    <w:rsid w:val="00D628E4"/>
    <w:rsid w:val="00D62937"/>
    <w:rsid w:val="00D6532A"/>
    <w:rsid w:val="00D66E40"/>
    <w:rsid w:val="00D67BC0"/>
    <w:rsid w:val="00D700CB"/>
    <w:rsid w:val="00D70C47"/>
    <w:rsid w:val="00D7188C"/>
    <w:rsid w:val="00D72771"/>
    <w:rsid w:val="00D7516A"/>
    <w:rsid w:val="00D760D3"/>
    <w:rsid w:val="00D765F6"/>
    <w:rsid w:val="00D82F62"/>
    <w:rsid w:val="00D85BE0"/>
    <w:rsid w:val="00D870B9"/>
    <w:rsid w:val="00D90A2C"/>
    <w:rsid w:val="00D90D9E"/>
    <w:rsid w:val="00D95C42"/>
    <w:rsid w:val="00D96278"/>
    <w:rsid w:val="00D96550"/>
    <w:rsid w:val="00DA1B68"/>
    <w:rsid w:val="00DA2DAF"/>
    <w:rsid w:val="00DA3598"/>
    <w:rsid w:val="00DA40E9"/>
    <w:rsid w:val="00DA4476"/>
    <w:rsid w:val="00DA571C"/>
    <w:rsid w:val="00DB0736"/>
    <w:rsid w:val="00DB3712"/>
    <w:rsid w:val="00DB39B5"/>
    <w:rsid w:val="00DB3FA7"/>
    <w:rsid w:val="00DB73E2"/>
    <w:rsid w:val="00DB7435"/>
    <w:rsid w:val="00DC2F03"/>
    <w:rsid w:val="00DD29FC"/>
    <w:rsid w:val="00DE0482"/>
    <w:rsid w:val="00DE34A0"/>
    <w:rsid w:val="00DE40AC"/>
    <w:rsid w:val="00DE5F37"/>
    <w:rsid w:val="00DE6A98"/>
    <w:rsid w:val="00DF1E67"/>
    <w:rsid w:val="00DF4AA6"/>
    <w:rsid w:val="00E02323"/>
    <w:rsid w:val="00E025E8"/>
    <w:rsid w:val="00E02F41"/>
    <w:rsid w:val="00E046C3"/>
    <w:rsid w:val="00E04D06"/>
    <w:rsid w:val="00E0660D"/>
    <w:rsid w:val="00E074BB"/>
    <w:rsid w:val="00E078B8"/>
    <w:rsid w:val="00E13699"/>
    <w:rsid w:val="00E1440F"/>
    <w:rsid w:val="00E16248"/>
    <w:rsid w:val="00E2366A"/>
    <w:rsid w:val="00E24367"/>
    <w:rsid w:val="00E253DF"/>
    <w:rsid w:val="00E27191"/>
    <w:rsid w:val="00E279DC"/>
    <w:rsid w:val="00E27DC4"/>
    <w:rsid w:val="00E3137F"/>
    <w:rsid w:val="00E34D3E"/>
    <w:rsid w:val="00E351E9"/>
    <w:rsid w:val="00E3591F"/>
    <w:rsid w:val="00E36802"/>
    <w:rsid w:val="00E36BCA"/>
    <w:rsid w:val="00E37FA8"/>
    <w:rsid w:val="00E41706"/>
    <w:rsid w:val="00E41D39"/>
    <w:rsid w:val="00E425AB"/>
    <w:rsid w:val="00E45678"/>
    <w:rsid w:val="00E52331"/>
    <w:rsid w:val="00E5306E"/>
    <w:rsid w:val="00E5443F"/>
    <w:rsid w:val="00E55B5D"/>
    <w:rsid w:val="00E56508"/>
    <w:rsid w:val="00E56BB5"/>
    <w:rsid w:val="00E6105B"/>
    <w:rsid w:val="00E67CD8"/>
    <w:rsid w:val="00E67E3E"/>
    <w:rsid w:val="00E7102E"/>
    <w:rsid w:val="00E72A02"/>
    <w:rsid w:val="00E74201"/>
    <w:rsid w:val="00E75E4D"/>
    <w:rsid w:val="00E763A7"/>
    <w:rsid w:val="00E766F4"/>
    <w:rsid w:val="00E839DC"/>
    <w:rsid w:val="00E83CE9"/>
    <w:rsid w:val="00E8402D"/>
    <w:rsid w:val="00E84949"/>
    <w:rsid w:val="00E85085"/>
    <w:rsid w:val="00E8695A"/>
    <w:rsid w:val="00E9101B"/>
    <w:rsid w:val="00E96F7D"/>
    <w:rsid w:val="00E97979"/>
    <w:rsid w:val="00EA07A1"/>
    <w:rsid w:val="00EA4892"/>
    <w:rsid w:val="00EB3E1E"/>
    <w:rsid w:val="00EB5E15"/>
    <w:rsid w:val="00EB637A"/>
    <w:rsid w:val="00EB67E4"/>
    <w:rsid w:val="00EC04AB"/>
    <w:rsid w:val="00EC088E"/>
    <w:rsid w:val="00EC1B75"/>
    <w:rsid w:val="00EC7630"/>
    <w:rsid w:val="00EC7844"/>
    <w:rsid w:val="00ED098F"/>
    <w:rsid w:val="00ED09E2"/>
    <w:rsid w:val="00ED12CA"/>
    <w:rsid w:val="00ED4285"/>
    <w:rsid w:val="00ED579C"/>
    <w:rsid w:val="00ED6672"/>
    <w:rsid w:val="00ED7566"/>
    <w:rsid w:val="00EE33E0"/>
    <w:rsid w:val="00EF0188"/>
    <w:rsid w:val="00EF0E7D"/>
    <w:rsid w:val="00EF2615"/>
    <w:rsid w:val="00EF3DF7"/>
    <w:rsid w:val="00EF6571"/>
    <w:rsid w:val="00EF67FC"/>
    <w:rsid w:val="00EF7E21"/>
    <w:rsid w:val="00F01990"/>
    <w:rsid w:val="00F01B54"/>
    <w:rsid w:val="00F01DCF"/>
    <w:rsid w:val="00F03A7F"/>
    <w:rsid w:val="00F040D8"/>
    <w:rsid w:val="00F1051E"/>
    <w:rsid w:val="00F11DAE"/>
    <w:rsid w:val="00F14794"/>
    <w:rsid w:val="00F202A2"/>
    <w:rsid w:val="00F208E8"/>
    <w:rsid w:val="00F20A19"/>
    <w:rsid w:val="00F220A6"/>
    <w:rsid w:val="00F24C74"/>
    <w:rsid w:val="00F261B2"/>
    <w:rsid w:val="00F27BE8"/>
    <w:rsid w:val="00F35116"/>
    <w:rsid w:val="00F37E0F"/>
    <w:rsid w:val="00F406EE"/>
    <w:rsid w:val="00F41EC0"/>
    <w:rsid w:val="00F44F22"/>
    <w:rsid w:val="00F45242"/>
    <w:rsid w:val="00F478A1"/>
    <w:rsid w:val="00F50C3D"/>
    <w:rsid w:val="00F50C48"/>
    <w:rsid w:val="00F51C75"/>
    <w:rsid w:val="00F5256F"/>
    <w:rsid w:val="00F52F3A"/>
    <w:rsid w:val="00F56F7E"/>
    <w:rsid w:val="00F57B63"/>
    <w:rsid w:val="00F57FA8"/>
    <w:rsid w:val="00F61D4E"/>
    <w:rsid w:val="00F6345A"/>
    <w:rsid w:val="00F66820"/>
    <w:rsid w:val="00F705F5"/>
    <w:rsid w:val="00F735DD"/>
    <w:rsid w:val="00F77ADC"/>
    <w:rsid w:val="00F823E5"/>
    <w:rsid w:val="00F8260E"/>
    <w:rsid w:val="00F829BC"/>
    <w:rsid w:val="00F84253"/>
    <w:rsid w:val="00F85790"/>
    <w:rsid w:val="00F9001B"/>
    <w:rsid w:val="00F9155D"/>
    <w:rsid w:val="00F92D9D"/>
    <w:rsid w:val="00F94A14"/>
    <w:rsid w:val="00F95E2D"/>
    <w:rsid w:val="00F9789F"/>
    <w:rsid w:val="00FA4432"/>
    <w:rsid w:val="00FA7F22"/>
    <w:rsid w:val="00FB009B"/>
    <w:rsid w:val="00FB1468"/>
    <w:rsid w:val="00FC1AF6"/>
    <w:rsid w:val="00FC1CAC"/>
    <w:rsid w:val="00FC1F69"/>
    <w:rsid w:val="00FC40DA"/>
    <w:rsid w:val="00FC4309"/>
    <w:rsid w:val="00FC4952"/>
    <w:rsid w:val="00FC4EFB"/>
    <w:rsid w:val="00FC524D"/>
    <w:rsid w:val="00FC6152"/>
    <w:rsid w:val="00FD1416"/>
    <w:rsid w:val="00FD1471"/>
    <w:rsid w:val="00FD1F37"/>
    <w:rsid w:val="00FD24E1"/>
    <w:rsid w:val="00FD579B"/>
    <w:rsid w:val="00FD68F1"/>
    <w:rsid w:val="00FD7822"/>
    <w:rsid w:val="00FE35E9"/>
    <w:rsid w:val="00FE36E4"/>
    <w:rsid w:val="00FE5C81"/>
    <w:rsid w:val="00FE6C52"/>
    <w:rsid w:val="00FF40CD"/>
    <w:rsid w:val="00FF6C95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36380-1976-437A-BB73-F316A170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6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6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66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6F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56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1C6C40"/>
    <w:rPr>
      <w:color w:val="106BBE"/>
    </w:rPr>
  </w:style>
  <w:style w:type="character" w:styleId="a7">
    <w:name w:val="Hyperlink"/>
    <w:uiPriority w:val="99"/>
    <w:unhideWhenUsed/>
    <w:rsid w:val="00194AF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1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9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519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56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7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4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8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0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8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6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35nyuksenskij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3B454-A7C0-4B72-87A9-2895F0E44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2023-10-13T06:46:00Z</cp:lastPrinted>
  <dcterms:created xsi:type="dcterms:W3CDTF">2023-10-13T06:44:00Z</dcterms:created>
  <dcterms:modified xsi:type="dcterms:W3CDTF">2023-10-13T06:46:00Z</dcterms:modified>
</cp:coreProperties>
</file>