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B7D48">
        <w:rPr>
          <w:rFonts w:ascii="Times New Roman" w:hAnsi="Times New Roman" w:cs="Times New Roman"/>
          <w:b/>
          <w:sz w:val="24"/>
          <w:u w:val="single"/>
        </w:rPr>
        <w:t xml:space="preserve">АПРЕЛЯ </w:t>
      </w:r>
      <w:r w:rsidR="00746E87">
        <w:rPr>
          <w:rFonts w:ascii="Times New Roman" w:hAnsi="Times New Roman" w:cs="Times New Roman"/>
          <w:b/>
          <w:sz w:val="24"/>
          <w:u w:val="single"/>
        </w:rPr>
        <w:t xml:space="preserve">2024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2029D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AD408E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AD408E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CE1864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1864">
              <w:rPr>
                <w:rFonts w:ascii="Times New Roman" w:hAnsi="Times New Roman" w:cs="Times New Roman"/>
                <w:color w:val="000000"/>
                <w:sz w:val="20"/>
              </w:rPr>
              <w:t>Постановление от 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1A2EC3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2029D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AD408E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AD408E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Малафеевская Ю.А.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CE1864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1864">
              <w:rPr>
                <w:rFonts w:ascii="Times New Roman" w:hAnsi="Times New Roman" w:cs="Times New Roman"/>
                <w:sz w:val="20"/>
                <w:szCs w:val="18"/>
              </w:rPr>
              <w:t>Постановление от 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D" w:rsidRPr="0035337B" w:rsidRDefault="0062029D" w:rsidP="0062029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64431D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</w:t>
      </w:r>
      <w:r w:rsidR="00704EBE">
        <w:rPr>
          <w:rFonts w:ascii="Times New Roman" w:hAnsi="Times New Roman" w:cs="Times New Roman"/>
          <w:sz w:val="28"/>
        </w:rPr>
        <w:t>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62029D" w:rsidRDefault="0062029D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AB7D48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Исп</w:t>
      </w:r>
      <w:r w:rsidR="000B0DC5" w:rsidRPr="0067655C">
        <w:rPr>
          <w:rFonts w:ascii="Times New Roman" w:hAnsi="Times New Roman" w:cs="Times New Roman"/>
          <w:sz w:val="24"/>
          <w:szCs w:val="24"/>
        </w:rPr>
        <w:t>олнитель</w:t>
      </w:r>
      <w:r w:rsidR="0012034C" w:rsidRPr="0067655C">
        <w:rPr>
          <w:rFonts w:ascii="Times New Roman" w:hAnsi="Times New Roman" w:cs="Times New Roman"/>
          <w:sz w:val="24"/>
          <w:szCs w:val="24"/>
        </w:rPr>
        <w:t xml:space="preserve">: </w:t>
      </w:r>
      <w:r w:rsidR="00AB7D48">
        <w:rPr>
          <w:rFonts w:ascii="Times New Roman" w:hAnsi="Times New Roman" w:cs="Times New Roman"/>
          <w:sz w:val="24"/>
          <w:szCs w:val="24"/>
        </w:rPr>
        <w:t>Соболева М.Н.</w:t>
      </w:r>
    </w:p>
    <w:p w:rsidR="000B0DC5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55C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0B0DC5" w:rsidRPr="0067655C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0055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2029D"/>
    <w:rsid w:val="00643476"/>
    <w:rsid w:val="0064431D"/>
    <w:rsid w:val="0067655C"/>
    <w:rsid w:val="00676DD7"/>
    <w:rsid w:val="006C30A1"/>
    <w:rsid w:val="006F71F5"/>
    <w:rsid w:val="00703EEC"/>
    <w:rsid w:val="00704EBE"/>
    <w:rsid w:val="007426F2"/>
    <w:rsid w:val="00746E87"/>
    <w:rsid w:val="007721B9"/>
    <w:rsid w:val="00780A8D"/>
    <w:rsid w:val="007A417A"/>
    <w:rsid w:val="007F2DB0"/>
    <w:rsid w:val="007F6260"/>
    <w:rsid w:val="008A24AE"/>
    <w:rsid w:val="008A617A"/>
    <w:rsid w:val="008C04A4"/>
    <w:rsid w:val="008C4EA6"/>
    <w:rsid w:val="009063CC"/>
    <w:rsid w:val="00956AAA"/>
    <w:rsid w:val="00976C40"/>
    <w:rsid w:val="0098788F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B7D48"/>
    <w:rsid w:val="00AC086D"/>
    <w:rsid w:val="00AD408E"/>
    <w:rsid w:val="00B03628"/>
    <w:rsid w:val="00BC081D"/>
    <w:rsid w:val="00BE09AA"/>
    <w:rsid w:val="00C20B13"/>
    <w:rsid w:val="00CD55CD"/>
    <w:rsid w:val="00CE1864"/>
    <w:rsid w:val="00CE1C21"/>
    <w:rsid w:val="00CE51AD"/>
    <w:rsid w:val="00CE51EB"/>
    <w:rsid w:val="00CF62AC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4250-00B5-497B-BACE-285A34D4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136</cp:revision>
  <cp:lastPrinted>2023-07-21T13:19:00Z</cp:lastPrinted>
  <dcterms:created xsi:type="dcterms:W3CDTF">2020-05-15T06:44:00Z</dcterms:created>
  <dcterms:modified xsi:type="dcterms:W3CDTF">2024-03-28T07:08:00Z</dcterms:modified>
</cp:coreProperties>
</file>